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165A55BA" w14:textId="77777777" w:rsidTr="00433491">
        <w:trPr>
          <w:jc w:val="center"/>
        </w:trPr>
        <w:tc>
          <w:tcPr>
            <w:tcW w:w="7281" w:type="dxa"/>
          </w:tcPr>
          <w:p w14:paraId="323E2D3D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36"/>
                <w:u w:val="single"/>
              </w:rPr>
            </w:pPr>
            <w:r w:rsidRPr="00D75D27">
              <w:rPr>
                <w:rFonts w:asciiTheme="minorHAnsi" w:hAnsiTheme="minorHAnsi" w:cstheme="minorHAnsi"/>
                <w:b/>
                <w:sz w:val="44"/>
                <w:u w:val="single"/>
              </w:rPr>
              <w:t>Ion-Ion</w:t>
            </w:r>
          </w:p>
        </w:tc>
      </w:tr>
      <w:tr w:rsidR="00433491" w:rsidRPr="00D75D27" w14:paraId="2B50D3BC" w14:textId="77777777" w:rsidTr="00433491">
        <w:trPr>
          <w:jc w:val="center"/>
        </w:trPr>
        <w:tc>
          <w:tcPr>
            <w:tcW w:w="7281" w:type="dxa"/>
          </w:tcPr>
          <w:p w14:paraId="22978EDF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Same as an Ionic Bond</w:t>
            </w:r>
          </w:p>
        </w:tc>
      </w:tr>
      <w:tr w:rsidR="00433491" w:rsidRPr="00D75D27" w14:paraId="2868086D" w14:textId="77777777" w:rsidTr="00433491">
        <w:trPr>
          <w:jc w:val="center"/>
        </w:trPr>
        <w:tc>
          <w:tcPr>
            <w:tcW w:w="7281" w:type="dxa"/>
          </w:tcPr>
          <w:p w14:paraId="56D79B27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 xml:space="preserve">Melting </w:t>
            </w:r>
            <w:proofErr w:type="spellStart"/>
            <w:r w:rsidRPr="00D75D27">
              <w:rPr>
                <w:rFonts w:asciiTheme="minorHAnsi" w:hAnsiTheme="minorHAnsi" w:cstheme="minorHAnsi"/>
                <w:sz w:val="36"/>
              </w:rPr>
              <w:t>KCl</w:t>
            </w:r>
            <w:proofErr w:type="spellEnd"/>
            <w:r w:rsidRPr="00D75D27">
              <w:rPr>
                <w:rFonts w:asciiTheme="minorHAnsi" w:hAnsiTheme="minorHAnsi" w:cstheme="minorHAnsi"/>
                <w:sz w:val="36"/>
              </w:rPr>
              <w:t xml:space="preserve"> breaks these</w:t>
            </w:r>
          </w:p>
        </w:tc>
      </w:tr>
      <w:tr w:rsidR="00433491" w:rsidRPr="00D75D27" w14:paraId="47F4C49F" w14:textId="77777777" w:rsidTr="00433491">
        <w:trPr>
          <w:jc w:val="center"/>
        </w:trPr>
        <w:tc>
          <w:tcPr>
            <w:tcW w:w="7281" w:type="dxa"/>
          </w:tcPr>
          <w:p w14:paraId="3A180E99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 xml:space="preserve">Dissolving </w:t>
            </w:r>
            <w:proofErr w:type="spellStart"/>
            <w:r w:rsidRPr="00D75D27">
              <w:rPr>
                <w:rFonts w:asciiTheme="minorHAnsi" w:hAnsiTheme="minorHAnsi" w:cstheme="minorHAnsi"/>
                <w:sz w:val="36"/>
              </w:rPr>
              <w:t>KCl</w:t>
            </w:r>
            <w:proofErr w:type="spellEnd"/>
            <w:r w:rsidRPr="00D75D27">
              <w:rPr>
                <w:rFonts w:asciiTheme="minorHAnsi" w:hAnsiTheme="minorHAnsi" w:cstheme="minorHAnsi"/>
                <w:sz w:val="36"/>
              </w:rPr>
              <w:t xml:space="preserve"> breaks these</w:t>
            </w:r>
          </w:p>
        </w:tc>
      </w:tr>
      <w:tr w:rsidR="00433491" w:rsidRPr="00D75D27" w14:paraId="571838DC" w14:textId="77777777" w:rsidTr="00433491">
        <w:trPr>
          <w:jc w:val="center"/>
        </w:trPr>
        <w:tc>
          <w:tcPr>
            <w:tcW w:w="7281" w:type="dxa"/>
          </w:tcPr>
          <w:p w14:paraId="1427D4B7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Freezing (solidifying) NaCl makes these</w:t>
            </w:r>
          </w:p>
        </w:tc>
      </w:tr>
      <w:tr w:rsidR="00433491" w:rsidRPr="00D75D27" w14:paraId="55DD10BB" w14:textId="77777777" w:rsidTr="00433491">
        <w:trPr>
          <w:jc w:val="center"/>
        </w:trPr>
        <w:tc>
          <w:tcPr>
            <w:tcW w:w="7281" w:type="dxa"/>
          </w:tcPr>
          <w:p w14:paraId="574A3B98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Strength of attraction depends upon the charge and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>,</w:t>
            </w:r>
            <w:r w:rsidRPr="00D75D27">
              <w:rPr>
                <w:rFonts w:asciiTheme="minorHAnsi" w:hAnsiTheme="minorHAnsi" w:cstheme="minorHAnsi"/>
                <w:sz w:val="36"/>
              </w:rPr>
              <w:t xml:space="preserve"> then, 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 xml:space="preserve">the </w:t>
            </w:r>
            <w:r w:rsidRPr="00D75D27">
              <w:rPr>
                <w:rFonts w:asciiTheme="minorHAnsi" w:hAnsiTheme="minorHAnsi" w:cstheme="minorHAnsi"/>
                <w:sz w:val="36"/>
              </w:rPr>
              <w:t xml:space="preserve">size of the ion 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 xml:space="preserve">                               </w:t>
            </w:r>
            <w:proofErr w:type="gramStart"/>
            <w:r w:rsidR="00F51C43" w:rsidRPr="00D75D27">
              <w:rPr>
                <w:rFonts w:asciiTheme="minorHAnsi" w:hAnsiTheme="minorHAnsi" w:cstheme="minorHAnsi"/>
                <w:sz w:val="36"/>
              </w:rPr>
              <w:t xml:space="preserve">   </w:t>
            </w:r>
            <w:r w:rsidRPr="00D75D27">
              <w:rPr>
                <w:rFonts w:asciiTheme="minorHAnsi" w:hAnsiTheme="minorHAnsi" w:cstheme="minorHAnsi"/>
                <w:sz w:val="36"/>
              </w:rPr>
              <w:t>(</w:t>
            </w:r>
            <w:proofErr w:type="gramEnd"/>
            <w:r w:rsidRPr="00D75D27">
              <w:rPr>
                <w:rFonts w:asciiTheme="minorHAnsi" w:hAnsiTheme="minorHAnsi" w:cstheme="minorHAnsi"/>
                <w:sz w:val="36"/>
              </w:rPr>
              <w:t>Smaller is stronger!)</w:t>
            </w:r>
          </w:p>
        </w:tc>
      </w:tr>
      <w:tr w:rsidR="00433491" w:rsidRPr="00D75D27" w14:paraId="1BEBF4AB" w14:textId="77777777" w:rsidTr="00433491">
        <w:trPr>
          <w:jc w:val="center"/>
        </w:trPr>
        <w:tc>
          <w:tcPr>
            <w:tcW w:w="7281" w:type="dxa"/>
          </w:tcPr>
          <w:p w14:paraId="1CD7BFF6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The only IMF that IS a BOND.</w:t>
            </w:r>
          </w:p>
        </w:tc>
      </w:tr>
      <w:tr w:rsidR="00433491" w:rsidRPr="00D75D27" w14:paraId="584C0644" w14:textId="77777777" w:rsidTr="00433491">
        <w:trPr>
          <w:jc w:val="center"/>
        </w:trPr>
        <w:tc>
          <w:tcPr>
            <w:tcW w:w="7281" w:type="dxa"/>
          </w:tcPr>
          <w:p w14:paraId="461615B8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 xml:space="preserve">600 – 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>4</w:t>
            </w:r>
            <w:r w:rsidRPr="00D75D27">
              <w:rPr>
                <w:rFonts w:asciiTheme="minorHAnsi" w:hAnsiTheme="minorHAnsi" w:cstheme="minorHAnsi"/>
                <w:sz w:val="36"/>
              </w:rPr>
              <w:t>,000 kJ/mol released when formed</w:t>
            </w:r>
          </w:p>
        </w:tc>
      </w:tr>
    </w:tbl>
    <w:p w14:paraId="7799310C" w14:textId="77777777" w:rsidR="00433491" w:rsidRPr="00D75D27" w:rsidRDefault="00433491">
      <w:pPr>
        <w:rPr>
          <w:rFonts w:asciiTheme="minorHAnsi" w:hAnsiTheme="minorHAnsi"/>
        </w:rPr>
      </w:pPr>
    </w:p>
    <w:p w14:paraId="4AFB8B1A" w14:textId="77777777" w:rsidR="00433491" w:rsidRPr="00D75D27" w:rsidRDefault="00433491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351F59C8" w14:textId="77777777" w:rsidTr="00433491">
        <w:trPr>
          <w:jc w:val="center"/>
        </w:trPr>
        <w:tc>
          <w:tcPr>
            <w:tcW w:w="7281" w:type="dxa"/>
          </w:tcPr>
          <w:p w14:paraId="2F143418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36"/>
                <w:u w:val="single"/>
              </w:rPr>
            </w:pPr>
            <w:r w:rsidRPr="00D75D27">
              <w:rPr>
                <w:rFonts w:asciiTheme="minorHAnsi" w:hAnsiTheme="minorHAnsi" w:cstheme="minorHAnsi"/>
                <w:b/>
                <w:sz w:val="44"/>
                <w:u w:val="single"/>
              </w:rPr>
              <w:t>Ion-dipole</w:t>
            </w:r>
          </w:p>
        </w:tc>
      </w:tr>
      <w:tr w:rsidR="00433491" w:rsidRPr="00D75D27" w14:paraId="13DBDF74" w14:textId="77777777" w:rsidTr="00433491">
        <w:trPr>
          <w:jc w:val="center"/>
        </w:trPr>
        <w:tc>
          <w:tcPr>
            <w:tcW w:w="7281" w:type="dxa"/>
          </w:tcPr>
          <w:p w14:paraId="0EC41810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 xml:space="preserve">When 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 xml:space="preserve">a </w:t>
            </w:r>
            <w:r w:rsidRPr="00D75D27">
              <w:rPr>
                <w:rFonts w:asciiTheme="minorHAnsi" w:hAnsiTheme="minorHAnsi" w:cstheme="minorHAnsi"/>
                <w:sz w:val="36"/>
              </w:rPr>
              <w:t>salt dissolves in water, these are formed</w:t>
            </w:r>
          </w:p>
        </w:tc>
      </w:tr>
      <w:tr w:rsidR="00433491" w:rsidRPr="00D75D27" w14:paraId="3921AF50" w14:textId="77777777" w:rsidTr="00433491">
        <w:trPr>
          <w:jc w:val="center"/>
        </w:trPr>
        <w:tc>
          <w:tcPr>
            <w:tcW w:w="7281" w:type="dxa"/>
          </w:tcPr>
          <w:p w14:paraId="75181D1C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Strength of attraction depends upon the charge and</w:t>
            </w:r>
            <w:r w:rsidR="00F51C43" w:rsidRPr="00D75D27">
              <w:rPr>
                <w:rFonts w:asciiTheme="minorHAnsi" w:hAnsiTheme="minorHAnsi" w:cstheme="minorHAnsi"/>
                <w:sz w:val="36"/>
              </w:rPr>
              <w:t>,</w:t>
            </w:r>
            <w:r w:rsidRPr="00D75D27">
              <w:rPr>
                <w:rFonts w:asciiTheme="minorHAnsi" w:hAnsiTheme="minorHAnsi" w:cstheme="minorHAnsi"/>
                <w:sz w:val="36"/>
              </w:rPr>
              <w:t xml:space="preserve"> then, size of the ion (Smaller is stronger!) and how polar the molecule is</w:t>
            </w:r>
          </w:p>
        </w:tc>
      </w:tr>
      <w:tr w:rsidR="00433491" w:rsidRPr="00D75D27" w14:paraId="6B03B297" w14:textId="77777777" w:rsidTr="00433491">
        <w:trPr>
          <w:jc w:val="center"/>
        </w:trPr>
        <w:tc>
          <w:tcPr>
            <w:tcW w:w="7281" w:type="dxa"/>
          </w:tcPr>
          <w:p w14:paraId="5C4F5884" w14:textId="77777777" w:rsidR="00433491" w:rsidRPr="00D75D27" w:rsidRDefault="00F51C43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CF49E1" wp14:editId="155222DE">
                      <wp:simplePos x="0" y="0"/>
                      <wp:positionH relativeFrom="column">
                        <wp:posOffset>3705030</wp:posOffset>
                      </wp:positionH>
                      <wp:positionV relativeFrom="paragraph">
                        <wp:posOffset>289804</wp:posOffset>
                      </wp:positionV>
                      <wp:extent cx="45719" cy="45719"/>
                      <wp:effectExtent l="0" t="0" r="12065" b="1206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65AA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291.75pt;margin-top:22.8pt;width:3.6pt;height:3.6pt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433491" w:rsidRPr="00D75D27">
              <w:rPr>
                <w:rFonts w:asciiTheme="minorHAnsi" w:hAnsiTheme="minorHAnsi" w:cstheme="minorHAnsi"/>
                <w:sz w:val="36"/>
              </w:rPr>
              <w:t>These exist in a hydrate such as CuSO</w:t>
            </w:r>
            <w:proofErr w:type="gramStart"/>
            <w:r w:rsidR="00433491" w:rsidRPr="00D75D27">
              <w:rPr>
                <w:rFonts w:asciiTheme="minorHAnsi" w:hAnsiTheme="minorHAnsi" w:cstheme="minorHAnsi"/>
                <w:sz w:val="36"/>
                <w:vertAlign w:val="subscript"/>
              </w:rPr>
              <w:t>4</w:t>
            </w:r>
            <w:r w:rsidR="00433491" w:rsidRPr="00D75D27">
              <w:rPr>
                <w:rFonts w:asciiTheme="minorHAnsi" w:hAnsiTheme="minorHAnsi" w:cstheme="minorHAnsi"/>
                <w:b/>
                <w:sz w:val="36"/>
              </w:rPr>
              <w:t xml:space="preserve">  </w:t>
            </w:r>
            <w:r w:rsidR="00433491" w:rsidRPr="00D75D27">
              <w:rPr>
                <w:rFonts w:asciiTheme="minorHAnsi" w:hAnsiTheme="minorHAnsi" w:cstheme="minorHAnsi"/>
                <w:sz w:val="36"/>
              </w:rPr>
              <w:t>5</w:t>
            </w:r>
            <w:proofErr w:type="gramEnd"/>
            <w:r w:rsidR="00433491" w:rsidRPr="00D75D27">
              <w:rPr>
                <w:rFonts w:asciiTheme="minorHAnsi" w:hAnsiTheme="minorHAnsi" w:cstheme="minorHAnsi"/>
                <w:sz w:val="36"/>
              </w:rPr>
              <w:t xml:space="preserve"> H</w:t>
            </w:r>
            <w:r w:rsidR="00433491" w:rsidRPr="00D75D27">
              <w:rPr>
                <w:rFonts w:asciiTheme="minorHAnsi" w:hAnsiTheme="minorHAnsi" w:cstheme="minorHAnsi"/>
                <w:sz w:val="36"/>
                <w:vertAlign w:val="subscript"/>
              </w:rPr>
              <w:t>2</w:t>
            </w:r>
            <w:r w:rsidR="00433491" w:rsidRPr="00D75D27">
              <w:rPr>
                <w:rFonts w:asciiTheme="minorHAnsi" w:hAnsiTheme="minorHAnsi" w:cstheme="minorHAnsi"/>
                <w:sz w:val="36"/>
              </w:rPr>
              <w:t>O</w:t>
            </w:r>
          </w:p>
        </w:tc>
      </w:tr>
      <w:tr w:rsidR="00433491" w:rsidRPr="00D75D27" w14:paraId="4EB31625" w14:textId="77777777" w:rsidTr="00433491">
        <w:trPr>
          <w:jc w:val="center"/>
        </w:trPr>
        <w:tc>
          <w:tcPr>
            <w:tcW w:w="7281" w:type="dxa"/>
          </w:tcPr>
          <w:p w14:paraId="07E7479D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40 – 600 kJ/mol are released when formed</w:t>
            </w:r>
          </w:p>
        </w:tc>
      </w:tr>
      <w:tr w:rsidR="00433491" w:rsidRPr="00D75D27" w14:paraId="18426B76" w14:textId="77777777" w:rsidTr="00433491">
        <w:trPr>
          <w:jc w:val="center"/>
        </w:trPr>
        <w:tc>
          <w:tcPr>
            <w:tcW w:w="7281" w:type="dxa"/>
          </w:tcPr>
          <w:p w14:paraId="4765678D" w14:textId="77777777" w:rsidR="00433491" w:rsidRPr="00D75D27" w:rsidRDefault="00433491" w:rsidP="00433491">
            <w:pPr>
              <w:spacing w:before="240" w:after="240"/>
              <w:jc w:val="center"/>
              <w:rPr>
                <w:rFonts w:asciiTheme="minorHAnsi" w:hAnsiTheme="minorHAnsi" w:cstheme="minorHAnsi"/>
                <w:sz w:val="36"/>
              </w:rPr>
            </w:pPr>
            <w:r w:rsidRPr="00D75D27">
              <w:rPr>
                <w:rFonts w:asciiTheme="minorHAnsi" w:hAnsiTheme="minorHAnsi" w:cstheme="minorHAnsi"/>
                <w:sz w:val="36"/>
              </w:rPr>
              <w:t>an ion attracted to a polar molecule</w:t>
            </w:r>
          </w:p>
        </w:tc>
      </w:tr>
    </w:tbl>
    <w:p w14:paraId="47213C2C" w14:textId="77777777" w:rsidR="00F51650" w:rsidRPr="00D75D27" w:rsidRDefault="00F51650">
      <w:pPr>
        <w:rPr>
          <w:rFonts w:asciiTheme="minorHAnsi" w:hAnsiTheme="minorHAnsi"/>
          <w:sz w:val="22"/>
        </w:rPr>
        <w:sectPr w:rsidR="00F51650" w:rsidRPr="00D75D27" w:rsidSect="004A6E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432" w:left="720" w:header="720" w:footer="720" w:gutter="0"/>
          <w:cols w:num="2" w:space="270"/>
          <w:docGrid w:linePitch="360"/>
        </w:sectPr>
      </w:pPr>
    </w:p>
    <w:p w14:paraId="610E4790" w14:textId="77777777" w:rsidR="00433491" w:rsidRPr="00D75D27" w:rsidRDefault="004A6EE2">
      <w:pPr>
        <w:rPr>
          <w:rFonts w:asciiTheme="minorHAnsi" w:hAnsiTheme="minorHAnsi"/>
          <w:b/>
          <w:sz w:val="28"/>
          <w:u w:val="single"/>
        </w:rPr>
      </w:pPr>
      <w:r w:rsidRPr="00D75D27">
        <w:rPr>
          <w:rFonts w:asciiTheme="minorHAnsi" w:hAnsiTheme="minorHAnsi"/>
          <w:sz w:val="1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4CD6A454" w14:textId="77777777" w:rsidTr="00433491">
        <w:tc>
          <w:tcPr>
            <w:tcW w:w="7281" w:type="dxa"/>
          </w:tcPr>
          <w:p w14:paraId="7BDC4882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b/>
                <w:sz w:val="36"/>
                <w:u w:val="single"/>
              </w:rPr>
            </w:pPr>
            <w:r w:rsidRPr="00D75D27">
              <w:rPr>
                <w:rFonts w:asciiTheme="minorHAnsi" w:hAnsiTheme="minorHAnsi"/>
                <w:b/>
                <w:sz w:val="44"/>
                <w:u w:val="single"/>
              </w:rPr>
              <w:lastRenderedPageBreak/>
              <w:t>Dipole-dipole</w:t>
            </w:r>
          </w:p>
        </w:tc>
      </w:tr>
      <w:tr w:rsidR="00433491" w:rsidRPr="00D75D27" w14:paraId="6164EACC" w14:textId="77777777" w:rsidTr="00433491">
        <w:tc>
          <w:tcPr>
            <w:tcW w:w="7281" w:type="dxa"/>
          </w:tcPr>
          <w:p w14:paraId="616B0327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 xml:space="preserve"> </w:t>
            </w:r>
            <w:r w:rsidR="00A340B0" w:rsidRPr="00D75D27">
              <w:rPr>
                <w:rFonts w:asciiTheme="minorHAnsi" w:hAnsiTheme="minorHAnsi"/>
                <w:sz w:val="36"/>
              </w:rPr>
              <w:t>Strength of attraction depends on how polar both molecules are</w:t>
            </w:r>
          </w:p>
        </w:tc>
      </w:tr>
      <w:tr w:rsidR="00433491" w:rsidRPr="00D75D27" w14:paraId="7EE76621" w14:textId="77777777" w:rsidTr="00433491">
        <w:tc>
          <w:tcPr>
            <w:tcW w:w="7281" w:type="dxa"/>
          </w:tcPr>
          <w:p w14:paraId="77908912" w14:textId="77777777" w:rsidR="00433491" w:rsidRPr="00D75D27" w:rsidRDefault="00A340B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Polar molecule attracted to a polar molecule</w:t>
            </w:r>
          </w:p>
        </w:tc>
      </w:tr>
      <w:tr w:rsidR="00433491" w:rsidRPr="00D75D27" w14:paraId="2F17A2D3" w14:textId="77777777" w:rsidTr="00433491">
        <w:tc>
          <w:tcPr>
            <w:tcW w:w="7281" w:type="dxa"/>
          </w:tcPr>
          <w:p w14:paraId="0E460417" w14:textId="77777777" w:rsidR="00433491" w:rsidRPr="00D75D27" w:rsidRDefault="007E600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Hydrogen chloride gas particles stick together with this IMF</w:t>
            </w:r>
          </w:p>
        </w:tc>
      </w:tr>
      <w:tr w:rsidR="00433491" w:rsidRPr="00D75D27" w14:paraId="5BDB38FE" w14:textId="77777777" w:rsidTr="00433491">
        <w:tc>
          <w:tcPr>
            <w:tcW w:w="7281" w:type="dxa"/>
          </w:tcPr>
          <w:p w14:paraId="38CE4288" w14:textId="77777777" w:rsidR="00433491" w:rsidRPr="00D75D27" w:rsidRDefault="007E600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acetonitrile (</w:t>
            </w:r>
            <w:r w:rsidR="00D906FA">
              <w:rPr>
                <w:noProof/>
              </w:rPr>
              <w:drawing>
                <wp:inline distT="0" distB="0" distL="0" distR="0" wp14:anchorId="0B10684E" wp14:editId="0F7E4105">
                  <wp:extent cx="1073175" cy="810054"/>
                  <wp:effectExtent l="0" t="0" r="0" b="9525"/>
                  <wp:docPr id="3" name="Picture 3" descr="Image result for image CH3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mage CH3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488" cy="82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D27">
              <w:rPr>
                <w:rFonts w:asciiTheme="minorHAnsi" w:hAnsiTheme="minorHAnsi"/>
                <w:sz w:val="36"/>
              </w:rPr>
              <w:t>) condenses, these are formed</w:t>
            </w:r>
          </w:p>
        </w:tc>
      </w:tr>
      <w:tr w:rsidR="00433491" w:rsidRPr="00D75D27" w14:paraId="4A028CDF" w14:textId="77777777" w:rsidTr="00433491">
        <w:tc>
          <w:tcPr>
            <w:tcW w:w="7281" w:type="dxa"/>
          </w:tcPr>
          <w:p w14:paraId="04263D19" w14:textId="77777777" w:rsidR="00433491" w:rsidRPr="00D75D27" w:rsidRDefault="007E600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5 – 25 kJ/mol are released when formed</w:t>
            </w:r>
          </w:p>
        </w:tc>
      </w:tr>
    </w:tbl>
    <w:p w14:paraId="5EE327F8" w14:textId="77777777" w:rsidR="004C7930" w:rsidRPr="00D75D27" w:rsidRDefault="004C7930">
      <w:pPr>
        <w:rPr>
          <w:rFonts w:asciiTheme="minorHAnsi" w:hAnsiTheme="minorHAnsi"/>
        </w:rPr>
      </w:pPr>
    </w:p>
    <w:p w14:paraId="4B813095" w14:textId="77777777" w:rsidR="004C7930" w:rsidRPr="00D75D27" w:rsidRDefault="004C7930">
      <w:pPr>
        <w:rPr>
          <w:rFonts w:asciiTheme="minorHAnsi" w:hAnsiTheme="minorHAnsi"/>
        </w:rPr>
      </w:pPr>
    </w:p>
    <w:p w14:paraId="363195A7" w14:textId="77777777" w:rsidR="004C7930" w:rsidRPr="00D75D27" w:rsidRDefault="004C7930">
      <w:pPr>
        <w:rPr>
          <w:rFonts w:asciiTheme="minorHAnsi" w:hAnsiTheme="minorHAnsi"/>
        </w:rPr>
      </w:pPr>
    </w:p>
    <w:p w14:paraId="2746F31F" w14:textId="77777777" w:rsidR="004C7930" w:rsidRPr="00D75D27" w:rsidRDefault="004C7930">
      <w:pPr>
        <w:rPr>
          <w:rFonts w:asciiTheme="minorHAnsi" w:hAnsiTheme="minorHAnsi"/>
        </w:rPr>
      </w:pPr>
    </w:p>
    <w:p w14:paraId="67E9C2BA" w14:textId="77777777" w:rsidR="004C7930" w:rsidRPr="00D75D27" w:rsidRDefault="004C7930">
      <w:pPr>
        <w:rPr>
          <w:rFonts w:asciiTheme="minorHAnsi" w:hAnsiTheme="minorHAnsi"/>
        </w:rPr>
      </w:pPr>
    </w:p>
    <w:p w14:paraId="0DE04AF1" w14:textId="77777777" w:rsidR="004C7930" w:rsidRPr="00D75D27" w:rsidRDefault="004C7930">
      <w:pPr>
        <w:rPr>
          <w:rFonts w:asciiTheme="minorHAnsi" w:hAnsiTheme="minorHAnsi"/>
        </w:rPr>
      </w:pPr>
    </w:p>
    <w:p w14:paraId="70A7AC35" w14:textId="77777777" w:rsidR="004C7930" w:rsidRPr="00D75D27" w:rsidRDefault="004C7930">
      <w:pPr>
        <w:rPr>
          <w:rFonts w:asciiTheme="minorHAnsi" w:hAnsiTheme="minorHAnsi"/>
        </w:rPr>
      </w:pPr>
    </w:p>
    <w:p w14:paraId="6B8650FB" w14:textId="77777777" w:rsidR="004C7930" w:rsidRPr="00D75D27" w:rsidRDefault="004C7930">
      <w:pPr>
        <w:rPr>
          <w:rFonts w:asciiTheme="minorHAnsi" w:hAnsiTheme="minorHAnsi"/>
        </w:rPr>
      </w:pPr>
    </w:p>
    <w:p w14:paraId="1ADDA466" w14:textId="77777777" w:rsidR="004C7930" w:rsidRPr="00D75D27" w:rsidRDefault="004C7930">
      <w:pPr>
        <w:rPr>
          <w:rFonts w:asciiTheme="minorHAnsi" w:hAnsiTheme="minorHAnsi"/>
        </w:rPr>
      </w:pPr>
    </w:p>
    <w:p w14:paraId="43F8903B" w14:textId="77777777" w:rsidR="004C7930" w:rsidRPr="00D75D27" w:rsidRDefault="004C7930">
      <w:pPr>
        <w:rPr>
          <w:rFonts w:asciiTheme="minorHAnsi" w:hAnsiTheme="minorHAnsi"/>
        </w:rPr>
      </w:pPr>
    </w:p>
    <w:p w14:paraId="31C20399" w14:textId="77777777" w:rsidR="004C7930" w:rsidRPr="00D75D27" w:rsidRDefault="004C793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4DD90D72" w14:textId="77777777" w:rsidTr="00433491">
        <w:tc>
          <w:tcPr>
            <w:tcW w:w="7281" w:type="dxa"/>
          </w:tcPr>
          <w:p w14:paraId="7B10C817" w14:textId="77777777" w:rsidR="00433491" w:rsidRPr="00D75D27" w:rsidRDefault="00A340B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b/>
                <w:sz w:val="44"/>
                <w:u w:val="single"/>
              </w:rPr>
              <w:t>Hydrogen bonding</w:t>
            </w:r>
          </w:p>
        </w:tc>
      </w:tr>
      <w:tr w:rsidR="00433491" w:rsidRPr="00D75D27" w14:paraId="77749748" w14:textId="77777777" w:rsidTr="00433491">
        <w:tc>
          <w:tcPr>
            <w:tcW w:w="7281" w:type="dxa"/>
          </w:tcPr>
          <w:p w14:paraId="1AE5A841" w14:textId="77777777" w:rsidR="00433491" w:rsidRPr="00D75D27" w:rsidRDefault="00A340B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 xml:space="preserve">When an H bonded to F, O, N is </w:t>
            </w:r>
            <w:r w:rsidRPr="00D75D27">
              <w:rPr>
                <w:rFonts w:asciiTheme="minorHAnsi" w:hAnsiTheme="minorHAnsi"/>
                <w:b/>
                <w:i/>
                <w:sz w:val="36"/>
              </w:rPr>
              <w:t>attracted</w:t>
            </w:r>
            <w:r w:rsidRPr="00D75D27">
              <w:rPr>
                <w:rFonts w:asciiTheme="minorHAnsi" w:hAnsiTheme="minorHAnsi"/>
                <w:sz w:val="36"/>
              </w:rPr>
              <w:t xml:space="preserve"> to an F, O, or N in a polar bond</w:t>
            </w:r>
          </w:p>
        </w:tc>
      </w:tr>
      <w:tr w:rsidR="00A340B0" w:rsidRPr="00D75D27" w14:paraId="01AF4CF3" w14:textId="77777777" w:rsidTr="00433491">
        <w:tc>
          <w:tcPr>
            <w:tcW w:w="7281" w:type="dxa"/>
          </w:tcPr>
          <w:p w14:paraId="4EDCA4E9" w14:textId="77777777" w:rsidR="00A340B0" w:rsidRPr="00D75D27" w:rsidRDefault="00A340B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10 – 40 kJ/mol are released when formed</w:t>
            </w:r>
          </w:p>
        </w:tc>
      </w:tr>
      <w:tr w:rsidR="00A340B0" w:rsidRPr="00D75D27" w14:paraId="36FCDF13" w14:textId="77777777" w:rsidTr="00433491">
        <w:tc>
          <w:tcPr>
            <w:tcW w:w="7281" w:type="dxa"/>
          </w:tcPr>
          <w:p w14:paraId="3D27B2A3" w14:textId="77777777" w:rsidR="00A340B0" w:rsidRPr="00D75D27" w:rsidRDefault="00A340B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water freezes, these are formed</w:t>
            </w:r>
          </w:p>
        </w:tc>
      </w:tr>
      <w:tr w:rsidR="00A340B0" w:rsidRPr="00D75D27" w14:paraId="01465968" w14:textId="77777777" w:rsidTr="00433491">
        <w:tc>
          <w:tcPr>
            <w:tcW w:w="7281" w:type="dxa"/>
          </w:tcPr>
          <w:p w14:paraId="1E06ADCD" w14:textId="77777777" w:rsidR="00A340B0" w:rsidRPr="00D75D27" w:rsidRDefault="00A340B0" w:rsidP="00A340B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ethanol boils, these are broken</w:t>
            </w:r>
          </w:p>
        </w:tc>
      </w:tr>
      <w:tr w:rsidR="00A340B0" w:rsidRPr="00D75D27" w14:paraId="004C02D3" w14:textId="77777777" w:rsidTr="00433491">
        <w:tc>
          <w:tcPr>
            <w:tcW w:w="7281" w:type="dxa"/>
          </w:tcPr>
          <w:p w14:paraId="02E0ACA6" w14:textId="77777777" w:rsidR="00A340B0" w:rsidRPr="00D75D27" w:rsidRDefault="00A340B0" w:rsidP="00A340B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ethanol dissolves in water, these are formed</w:t>
            </w:r>
          </w:p>
        </w:tc>
      </w:tr>
      <w:tr w:rsidR="00A340B0" w:rsidRPr="00D75D27" w14:paraId="638F2EF9" w14:textId="77777777" w:rsidTr="00433491">
        <w:tc>
          <w:tcPr>
            <w:tcW w:w="7281" w:type="dxa"/>
          </w:tcPr>
          <w:p w14:paraId="7F14FF32" w14:textId="77777777" w:rsidR="00A340B0" w:rsidRPr="00D75D27" w:rsidRDefault="00A340B0" w:rsidP="00A340B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Formed when ammonia is dissolved in water to make ammonia cleaner</w:t>
            </w:r>
          </w:p>
        </w:tc>
      </w:tr>
      <w:tr w:rsidR="00D906FA" w:rsidRPr="00D75D27" w14:paraId="2366F8D5" w14:textId="77777777" w:rsidTr="00433491">
        <w:tc>
          <w:tcPr>
            <w:tcW w:w="7281" w:type="dxa"/>
          </w:tcPr>
          <w:p w14:paraId="0709F0C9" w14:textId="77777777" w:rsidR="00D906FA" w:rsidRPr="00D75D27" w:rsidRDefault="00D906FA" w:rsidP="00A340B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>
              <w:rPr>
                <w:rFonts w:asciiTheme="minorHAnsi" w:hAnsiTheme="minorHAnsi"/>
                <w:sz w:val="36"/>
              </w:rPr>
              <w:t>The strongest type of dipole-dipole IMFs</w:t>
            </w:r>
          </w:p>
        </w:tc>
      </w:tr>
    </w:tbl>
    <w:p w14:paraId="4064C47E" w14:textId="77777777" w:rsidR="007E6000" w:rsidRPr="00D75D27" w:rsidRDefault="007E6000">
      <w:pPr>
        <w:rPr>
          <w:rFonts w:asciiTheme="minorHAnsi" w:hAnsiTheme="minorHAnsi"/>
        </w:rPr>
      </w:pPr>
    </w:p>
    <w:p w14:paraId="74D2E9B1" w14:textId="77777777" w:rsidR="007E6000" w:rsidRPr="00D75D27" w:rsidRDefault="007E6000">
      <w:pPr>
        <w:rPr>
          <w:rFonts w:asciiTheme="minorHAnsi" w:hAnsiTheme="minorHAnsi"/>
        </w:rPr>
      </w:pPr>
    </w:p>
    <w:p w14:paraId="5A5C15EC" w14:textId="77777777" w:rsidR="007E6000" w:rsidRPr="00D75D27" w:rsidRDefault="007E6000">
      <w:pPr>
        <w:rPr>
          <w:rFonts w:asciiTheme="minorHAnsi" w:hAnsiTheme="minorHAnsi"/>
        </w:rPr>
      </w:pPr>
      <w:r w:rsidRPr="00D75D27">
        <w:rPr>
          <w:rFonts w:asciiTheme="minorHAnsi" w:hAnsi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3F5BB185" w14:textId="77777777" w:rsidTr="00433491">
        <w:tc>
          <w:tcPr>
            <w:tcW w:w="7281" w:type="dxa"/>
          </w:tcPr>
          <w:p w14:paraId="19C1EADC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b/>
                <w:sz w:val="36"/>
                <w:u w:val="single"/>
              </w:rPr>
            </w:pPr>
            <w:r w:rsidRPr="00D75D27">
              <w:rPr>
                <w:rFonts w:asciiTheme="minorHAnsi" w:hAnsiTheme="minorHAnsi"/>
                <w:b/>
                <w:sz w:val="44"/>
                <w:u w:val="single"/>
              </w:rPr>
              <w:lastRenderedPageBreak/>
              <w:t>Dipole-Induced Dipole</w:t>
            </w:r>
          </w:p>
        </w:tc>
      </w:tr>
      <w:tr w:rsidR="00433491" w:rsidRPr="00D75D27" w14:paraId="520EBFF2" w14:textId="77777777" w:rsidTr="00433491">
        <w:tc>
          <w:tcPr>
            <w:tcW w:w="7281" w:type="dxa"/>
          </w:tcPr>
          <w:p w14:paraId="3BB60C9D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iodine dissolves in ethanol, these are formed</w:t>
            </w:r>
          </w:p>
        </w:tc>
      </w:tr>
      <w:tr w:rsidR="00433491" w:rsidRPr="00D75D27" w14:paraId="193F2E45" w14:textId="77777777" w:rsidTr="00433491">
        <w:tc>
          <w:tcPr>
            <w:tcW w:w="7281" w:type="dxa"/>
          </w:tcPr>
          <w:p w14:paraId="1AE689BF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 xml:space="preserve">Strength of attraction depends upon </w:t>
            </w:r>
            <w:r w:rsidR="00D75D27">
              <w:rPr>
                <w:rFonts w:asciiTheme="minorHAnsi" w:hAnsiTheme="minorHAnsi"/>
                <w:sz w:val="36"/>
              </w:rPr>
              <w:t>how polar one molecule is and how polarizable</w:t>
            </w:r>
            <w:r w:rsidR="00A340B0" w:rsidRPr="00D75D27">
              <w:rPr>
                <w:rFonts w:asciiTheme="minorHAnsi" w:hAnsiTheme="minorHAnsi"/>
                <w:sz w:val="36"/>
              </w:rPr>
              <w:t xml:space="preserve"> </w:t>
            </w:r>
            <w:r w:rsidR="00D75D27">
              <w:rPr>
                <w:rFonts w:asciiTheme="minorHAnsi" w:hAnsiTheme="minorHAnsi"/>
                <w:sz w:val="36"/>
              </w:rPr>
              <w:t>the</w:t>
            </w:r>
            <w:r w:rsidR="00A340B0" w:rsidRPr="00D75D27">
              <w:rPr>
                <w:rFonts w:asciiTheme="minorHAnsi" w:hAnsiTheme="minorHAnsi"/>
                <w:sz w:val="36"/>
              </w:rPr>
              <w:t xml:space="preserve"> nonpolar molecule</w:t>
            </w:r>
            <w:r w:rsidR="00D75D27">
              <w:rPr>
                <w:rFonts w:asciiTheme="minorHAnsi" w:hAnsiTheme="minorHAnsi"/>
                <w:sz w:val="36"/>
              </w:rPr>
              <w:t xml:space="preserve"> is</w:t>
            </w:r>
          </w:p>
        </w:tc>
      </w:tr>
      <w:tr w:rsidR="00433491" w:rsidRPr="00D75D27" w14:paraId="281D1FB4" w14:textId="77777777" w:rsidTr="00433491">
        <w:tc>
          <w:tcPr>
            <w:tcW w:w="7281" w:type="dxa"/>
          </w:tcPr>
          <w:p w14:paraId="27DEC44A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Formed when oxygen gas is dissolved in water</w:t>
            </w:r>
          </w:p>
        </w:tc>
      </w:tr>
      <w:tr w:rsidR="00433491" w:rsidRPr="00D75D27" w14:paraId="7F6C4073" w14:textId="77777777" w:rsidTr="00433491">
        <w:tc>
          <w:tcPr>
            <w:tcW w:w="7281" w:type="dxa"/>
          </w:tcPr>
          <w:p w14:paraId="0056078C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Formed when carbon dioxide is dissolved in water to make a carbonated beverage</w:t>
            </w:r>
          </w:p>
        </w:tc>
      </w:tr>
      <w:tr w:rsidR="00433491" w:rsidRPr="00D75D27" w14:paraId="296D6979" w14:textId="77777777" w:rsidTr="00433491">
        <w:tc>
          <w:tcPr>
            <w:tcW w:w="7281" w:type="dxa"/>
          </w:tcPr>
          <w:p w14:paraId="76F17DA0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Forms when a polar molecule induces a temporary polarity on a nonpolar molecule</w:t>
            </w:r>
          </w:p>
        </w:tc>
      </w:tr>
      <w:tr w:rsidR="00433491" w:rsidRPr="00D75D27" w14:paraId="314958BC" w14:textId="77777777" w:rsidTr="00433491">
        <w:tc>
          <w:tcPr>
            <w:tcW w:w="7281" w:type="dxa"/>
          </w:tcPr>
          <w:p w14:paraId="657414A8" w14:textId="77777777" w:rsidR="00433491" w:rsidRPr="00D75D27" w:rsidRDefault="000B4420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2</w:t>
            </w:r>
            <w:r w:rsidR="00433491" w:rsidRPr="00D75D27">
              <w:rPr>
                <w:rFonts w:asciiTheme="minorHAnsi" w:hAnsiTheme="minorHAnsi"/>
                <w:sz w:val="36"/>
              </w:rPr>
              <w:t xml:space="preserve"> – 10 kJ/mol are released when formed</w:t>
            </w:r>
          </w:p>
        </w:tc>
      </w:tr>
      <w:tr w:rsidR="00433491" w:rsidRPr="00D75D27" w14:paraId="0CEA7EBD" w14:textId="77777777" w:rsidTr="00433491">
        <w:tc>
          <w:tcPr>
            <w:tcW w:w="7281" w:type="dxa"/>
          </w:tcPr>
          <w:p w14:paraId="65DDE6C2" w14:textId="77777777" w:rsidR="00433491" w:rsidRPr="00D75D27" w:rsidRDefault="00433491" w:rsidP="00F51C43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 xml:space="preserve">Polar </w:t>
            </w:r>
            <w:r w:rsidR="00A340B0" w:rsidRPr="00D75D27">
              <w:rPr>
                <w:rFonts w:asciiTheme="minorHAnsi" w:hAnsiTheme="minorHAnsi"/>
                <w:sz w:val="36"/>
              </w:rPr>
              <w:t>molecule</w:t>
            </w:r>
            <w:r w:rsidRPr="00D75D27">
              <w:rPr>
                <w:rFonts w:asciiTheme="minorHAnsi" w:hAnsiTheme="minorHAnsi"/>
                <w:sz w:val="36"/>
              </w:rPr>
              <w:t xml:space="preserve"> attracted to nonpolar </w:t>
            </w:r>
            <w:r w:rsidR="00A340B0" w:rsidRPr="00D75D27">
              <w:rPr>
                <w:rFonts w:asciiTheme="minorHAnsi" w:hAnsiTheme="minorHAnsi"/>
                <w:sz w:val="36"/>
              </w:rPr>
              <w:t>molecule</w:t>
            </w:r>
          </w:p>
        </w:tc>
      </w:tr>
    </w:tbl>
    <w:p w14:paraId="1B0CDF78" w14:textId="77777777" w:rsidR="00433491" w:rsidRPr="00D75D27" w:rsidRDefault="00433491" w:rsidP="0061084D">
      <w:pPr>
        <w:rPr>
          <w:rFonts w:asciiTheme="minorHAnsi" w:hAnsiTheme="minorHAnsi"/>
          <w:b/>
          <w:sz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</w:tblGrid>
      <w:tr w:rsidR="00433491" w:rsidRPr="00D75D27" w14:paraId="25AA6326" w14:textId="77777777" w:rsidTr="00433491">
        <w:tc>
          <w:tcPr>
            <w:tcW w:w="7281" w:type="dxa"/>
          </w:tcPr>
          <w:p w14:paraId="57E5CB05" w14:textId="77777777" w:rsidR="00433491" w:rsidRPr="00D75D27" w:rsidRDefault="00433491" w:rsidP="00D75D27">
            <w:pPr>
              <w:spacing w:before="240" w:after="240"/>
              <w:jc w:val="center"/>
              <w:rPr>
                <w:rFonts w:asciiTheme="minorHAnsi" w:hAnsiTheme="minorHAnsi"/>
                <w:b/>
                <w:sz w:val="44"/>
                <w:u w:val="single"/>
              </w:rPr>
            </w:pPr>
            <w:r w:rsidRPr="00D75D27">
              <w:rPr>
                <w:rFonts w:asciiTheme="minorHAnsi" w:hAnsiTheme="minorHAnsi"/>
                <w:b/>
                <w:sz w:val="44"/>
                <w:u w:val="single"/>
              </w:rPr>
              <w:t>Induced dipole – Induced dipole</w:t>
            </w:r>
          </w:p>
        </w:tc>
      </w:tr>
      <w:tr w:rsidR="00433491" w:rsidRPr="00D75D27" w14:paraId="67E21979" w14:textId="77777777" w:rsidTr="00433491">
        <w:tc>
          <w:tcPr>
            <w:tcW w:w="7281" w:type="dxa"/>
          </w:tcPr>
          <w:p w14:paraId="14AA649A" w14:textId="77777777" w:rsidR="00433491" w:rsidRPr="00D75D27" w:rsidRDefault="00433491" w:rsidP="007E6000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 xml:space="preserve">When </w:t>
            </w:r>
            <w:r w:rsidR="00D75D27" w:rsidRPr="00D75D27">
              <w:rPr>
                <w:rFonts w:asciiTheme="minorHAnsi" w:hAnsiTheme="minorHAnsi"/>
                <w:sz w:val="36"/>
              </w:rPr>
              <w:t xml:space="preserve">iodine </w:t>
            </w:r>
            <w:r w:rsidRPr="00D75D27">
              <w:rPr>
                <w:rFonts w:asciiTheme="minorHAnsi" w:hAnsiTheme="minorHAnsi"/>
                <w:sz w:val="36"/>
              </w:rPr>
              <w:t>sublimes, these are broken</w:t>
            </w:r>
          </w:p>
        </w:tc>
      </w:tr>
      <w:tr w:rsidR="00433491" w:rsidRPr="00D75D27" w14:paraId="33080F84" w14:textId="77777777" w:rsidTr="00433491">
        <w:tc>
          <w:tcPr>
            <w:tcW w:w="7281" w:type="dxa"/>
          </w:tcPr>
          <w:p w14:paraId="67F81344" w14:textId="77777777" w:rsidR="00433491" w:rsidRPr="00D75D27" w:rsidRDefault="00433491" w:rsidP="007E6000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When iodine deposits, these are formed</w:t>
            </w:r>
          </w:p>
        </w:tc>
      </w:tr>
      <w:tr w:rsidR="00433491" w:rsidRPr="00D75D27" w14:paraId="001F4648" w14:textId="77777777" w:rsidTr="00433491">
        <w:tc>
          <w:tcPr>
            <w:tcW w:w="7281" w:type="dxa"/>
          </w:tcPr>
          <w:p w14:paraId="5747FF70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Strength of attraction depends upon polarizability</w:t>
            </w:r>
          </w:p>
        </w:tc>
      </w:tr>
      <w:tr w:rsidR="00433491" w:rsidRPr="00D75D27" w14:paraId="562FF1C7" w14:textId="77777777" w:rsidTr="00433491">
        <w:tc>
          <w:tcPr>
            <w:tcW w:w="7281" w:type="dxa"/>
          </w:tcPr>
          <w:p w14:paraId="4AD7DC6C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Strength of attraction depends upon size of the nonpolar particle (Bigger is better!)</w:t>
            </w:r>
          </w:p>
        </w:tc>
      </w:tr>
      <w:tr w:rsidR="00433491" w:rsidRPr="00D75D27" w14:paraId="2FA5B3C6" w14:textId="77777777" w:rsidTr="00433491">
        <w:tc>
          <w:tcPr>
            <w:tcW w:w="7281" w:type="dxa"/>
          </w:tcPr>
          <w:p w14:paraId="085B3FA8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Responsible for allowing a gecko to walk up a wall – defying gravity!</w:t>
            </w:r>
          </w:p>
        </w:tc>
      </w:tr>
      <w:tr w:rsidR="00433491" w:rsidRPr="00D75D27" w14:paraId="128D2AE8" w14:textId="77777777" w:rsidTr="00433491">
        <w:tc>
          <w:tcPr>
            <w:tcW w:w="7281" w:type="dxa"/>
          </w:tcPr>
          <w:p w14:paraId="02EE7F10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Broken when dry ice sublimes</w:t>
            </w:r>
          </w:p>
        </w:tc>
      </w:tr>
      <w:tr w:rsidR="00433491" w:rsidRPr="00D75D27" w14:paraId="29A1A559" w14:textId="77777777" w:rsidTr="00433491">
        <w:tc>
          <w:tcPr>
            <w:tcW w:w="7281" w:type="dxa"/>
          </w:tcPr>
          <w:p w14:paraId="4CB3D28F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Formed when oxygen gas is liquefied</w:t>
            </w:r>
          </w:p>
        </w:tc>
      </w:tr>
      <w:tr w:rsidR="00433491" w:rsidRPr="00D75D27" w14:paraId="73D21BF0" w14:textId="77777777" w:rsidTr="00433491">
        <w:tc>
          <w:tcPr>
            <w:tcW w:w="7281" w:type="dxa"/>
          </w:tcPr>
          <w:p w14:paraId="3951024D" w14:textId="77777777" w:rsidR="00433491" w:rsidRPr="00D75D27" w:rsidRDefault="00433491" w:rsidP="007E6000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Also called van der Waals force</w:t>
            </w:r>
          </w:p>
        </w:tc>
      </w:tr>
      <w:tr w:rsidR="00433491" w:rsidRPr="00D75D27" w14:paraId="6F202DFE" w14:textId="77777777" w:rsidTr="00433491">
        <w:tc>
          <w:tcPr>
            <w:tcW w:w="7281" w:type="dxa"/>
          </w:tcPr>
          <w:p w14:paraId="5E86A977" w14:textId="77777777" w:rsidR="00433491" w:rsidRPr="00D75D27" w:rsidRDefault="00433491" w:rsidP="007E6000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t>Also called dispersion force</w:t>
            </w:r>
          </w:p>
        </w:tc>
      </w:tr>
      <w:tr w:rsidR="00433491" w:rsidRPr="00D75D27" w14:paraId="236EB72E" w14:textId="77777777" w:rsidTr="00433491">
        <w:tc>
          <w:tcPr>
            <w:tcW w:w="7281" w:type="dxa"/>
          </w:tcPr>
          <w:p w14:paraId="40915B77" w14:textId="77777777" w:rsidR="00433491" w:rsidRPr="00D75D27" w:rsidRDefault="00433491" w:rsidP="007E6000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Theme="minorHAnsi" w:hAnsiTheme="minorHAnsi"/>
                <w:sz w:val="36"/>
              </w:rPr>
            </w:pPr>
            <w:r w:rsidRPr="00D75D27">
              <w:rPr>
                <w:rFonts w:asciiTheme="minorHAnsi" w:hAnsiTheme="minorHAnsi"/>
                <w:sz w:val="36"/>
              </w:rPr>
              <w:lastRenderedPageBreak/>
              <w:t>Also called London force</w:t>
            </w:r>
          </w:p>
        </w:tc>
      </w:tr>
      <w:tr w:rsidR="00433491" w:rsidRPr="00D75D27" w14:paraId="723B0510" w14:textId="77777777" w:rsidTr="00433491">
        <w:tc>
          <w:tcPr>
            <w:tcW w:w="7281" w:type="dxa"/>
          </w:tcPr>
          <w:p w14:paraId="6976161B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75D27">
              <w:rPr>
                <w:rFonts w:asciiTheme="minorHAnsi" w:hAnsiTheme="minorHAnsi"/>
                <w:sz w:val="36"/>
                <w:szCs w:val="36"/>
              </w:rPr>
              <w:t>0.05- 40 kJ/mol are released when formed</w:t>
            </w:r>
          </w:p>
        </w:tc>
      </w:tr>
      <w:tr w:rsidR="00433491" w:rsidRPr="00D75D27" w14:paraId="35A95372" w14:textId="77777777" w:rsidTr="00433491">
        <w:tc>
          <w:tcPr>
            <w:tcW w:w="7281" w:type="dxa"/>
          </w:tcPr>
          <w:p w14:paraId="5D3E2F4C" w14:textId="77777777" w:rsidR="00433491" w:rsidRPr="00D75D27" w:rsidRDefault="007E6000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75D27">
              <w:rPr>
                <w:rFonts w:asciiTheme="minorHAnsi" w:hAnsiTheme="minorHAnsi"/>
                <w:sz w:val="36"/>
                <w:szCs w:val="36"/>
              </w:rPr>
              <w:t>The only significant force between a n</w:t>
            </w:r>
            <w:r w:rsidR="00433491" w:rsidRPr="00D75D27">
              <w:rPr>
                <w:rFonts w:asciiTheme="minorHAnsi" w:hAnsiTheme="minorHAnsi"/>
                <w:sz w:val="36"/>
                <w:szCs w:val="36"/>
              </w:rPr>
              <w:t xml:space="preserve">onpolar </w:t>
            </w:r>
            <w:r w:rsidRPr="00D75D27">
              <w:rPr>
                <w:rFonts w:asciiTheme="minorHAnsi" w:hAnsiTheme="minorHAnsi"/>
                <w:sz w:val="36"/>
                <w:szCs w:val="36"/>
              </w:rPr>
              <w:t>molecule</w:t>
            </w:r>
            <w:r w:rsidR="00433491" w:rsidRPr="00D75D27">
              <w:rPr>
                <w:rFonts w:asciiTheme="minorHAnsi" w:hAnsiTheme="minorHAnsi"/>
                <w:sz w:val="36"/>
                <w:szCs w:val="36"/>
              </w:rPr>
              <w:t xml:space="preserve"> attracted to </w:t>
            </w:r>
            <w:r w:rsidR="00D75D27" w:rsidRPr="00D75D27">
              <w:rPr>
                <w:rFonts w:asciiTheme="minorHAnsi" w:hAnsiTheme="minorHAnsi"/>
                <w:sz w:val="36"/>
                <w:szCs w:val="36"/>
              </w:rPr>
              <w:t xml:space="preserve">a </w:t>
            </w:r>
            <w:r w:rsidR="00433491" w:rsidRPr="00D75D27">
              <w:rPr>
                <w:rFonts w:asciiTheme="minorHAnsi" w:hAnsiTheme="minorHAnsi"/>
                <w:sz w:val="36"/>
                <w:szCs w:val="36"/>
              </w:rPr>
              <w:t xml:space="preserve">nonpolar </w:t>
            </w:r>
            <w:r w:rsidRPr="00D75D27">
              <w:rPr>
                <w:rFonts w:asciiTheme="minorHAnsi" w:hAnsiTheme="minorHAnsi"/>
                <w:sz w:val="36"/>
                <w:szCs w:val="36"/>
              </w:rPr>
              <w:t>molecule</w:t>
            </w:r>
          </w:p>
        </w:tc>
      </w:tr>
      <w:tr w:rsidR="00433491" w:rsidRPr="00D75D27" w14:paraId="77F729CA" w14:textId="77777777" w:rsidTr="00433491">
        <w:tc>
          <w:tcPr>
            <w:tcW w:w="7281" w:type="dxa"/>
          </w:tcPr>
          <w:p w14:paraId="3BF31847" w14:textId="77777777" w:rsidR="00433491" w:rsidRPr="00D75D27" w:rsidRDefault="00433491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75D27">
              <w:rPr>
                <w:rFonts w:asciiTheme="minorHAnsi" w:hAnsiTheme="minorHAnsi"/>
                <w:sz w:val="36"/>
                <w:szCs w:val="36"/>
              </w:rPr>
              <w:t>Found between any 2 attracted particles</w:t>
            </w:r>
          </w:p>
        </w:tc>
      </w:tr>
      <w:tr w:rsidR="00D75D27" w:rsidRPr="00D75D27" w14:paraId="27EEE859" w14:textId="77777777" w:rsidTr="00433491">
        <w:tc>
          <w:tcPr>
            <w:tcW w:w="7281" w:type="dxa"/>
          </w:tcPr>
          <w:p w14:paraId="600B2DF5" w14:textId="77777777" w:rsidR="00D75D27" w:rsidRPr="00D75D27" w:rsidRDefault="00D75D27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D75D27">
              <w:rPr>
                <w:rFonts w:asciiTheme="minorHAnsi" w:hAnsiTheme="minorHAnsi"/>
                <w:sz w:val="36"/>
                <w:szCs w:val="36"/>
              </w:rPr>
              <w:t>Attraction created when the random motion of electrons in one atom or molecule induces a temporary dipole in a neighboring atom or molecule</w:t>
            </w:r>
          </w:p>
        </w:tc>
      </w:tr>
      <w:tr w:rsidR="00D75D27" w:rsidRPr="00D75D27" w14:paraId="25B659A8" w14:textId="77777777" w:rsidTr="00433491">
        <w:tc>
          <w:tcPr>
            <w:tcW w:w="7281" w:type="dxa"/>
          </w:tcPr>
          <w:p w14:paraId="135457BB" w14:textId="77777777" w:rsidR="00D75D27" w:rsidRPr="00D75D27" w:rsidRDefault="00D75D27" w:rsidP="007E6000">
            <w:pPr>
              <w:spacing w:before="240" w:after="240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Strength of attraction depends on how polarizable both molecules/atoms are. </w:t>
            </w:r>
          </w:p>
        </w:tc>
      </w:tr>
    </w:tbl>
    <w:p w14:paraId="5F9A48C3" w14:textId="77777777" w:rsidR="00D75D27" w:rsidRPr="00D75D27" w:rsidRDefault="008566DC" w:rsidP="00433491">
      <w:pPr>
        <w:rPr>
          <w:rFonts w:asciiTheme="minorHAnsi" w:hAnsiTheme="minorHAnsi"/>
          <w:sz w:val="32"/>
        </w:rPr>
      </w:pPr>
      <w:r w:rsidRPr="00D75D27">
        <w:rPr>
          <w:rFonts w:asciiTheme="minorHAnsi" w:hAnsiTheme="minorHAnsi"/>
          <w:sz w:val="32"/>
        </w:rPr>
        <w:br w:type="page"/>
      </w:r>
    </w:p>
    <w:p w14:paraId="3CE64CAA" w14:textId="77777777" w:rsidR="008566DC" w:rsidRDefault="008566DC" w:rsidP="00433491">
      <w:pPr>
        <w:rPr>
          <w:rFonts w:asciiTheme="minorHAnsi" w:hAnsiTheme="minorHAnsi"/>
          <w:sz w:val="32"/>
        </w:rPr>
      </w:pPr>
    </w:p>
    <w:p w14:paraId="6A17D7D8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2FC05B40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017981AB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2D702150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41BAC9A3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35D653CF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7A5A0968" w14:textId="77777777" w:rsidR="00B54CA0" w:rsidRDefault="00B54CA0" w:rsidP="00433491">
      <w:pPr>
        <w:rPr>
          <w:rFonts w:asciiTheme="minorHAnsi" w:hAnsiTheme="minorHAnsi"/>
          <w:sz w:val="32"/>
        </w:rPr>
      </w:pPr>
    </w:p>
    <w:p w14:paraId="6B27D97C" w14:textId="77777777" w:rsidR="00B54CA0" w:rsidRPr="00D75D27" w:rsidRDefault="00B54CA0" w:rsidP="00433491">
      <w:pPr>
        <w:rPr>
          <w:rFonts w:asciiTheme="minorHAnsi" w:hAnsiTheme="minorHAnsi"/>
          <w:sz w:val="32"/>
        </w:rPr>
      </w:pPr>
    </w:p>
    <w:sectPr w:rsidR="00B54CA0" w:rsidRPr="00D75D27" w:rsidSect="004A6EE2">
      <w:type w:val="continuous"/>
      <w:pgSz w:w="15840" w:h="12240" w:orient="landscape"/>
      <w:pgMar w:top="720" w:right="720" w:bottom="720" w:left="720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3193" w14:textId="77777777" w:rsidR="00D719A8" w:rsidRDefault="00D719A8" w:rsidP="00D719A8">
      <w:r>
        <w:separator/>
      </w:r>
    </w:p>
  </w:endnote>
  <w:endnote w:type="continuationSeparator" w:id="0">
    <w:p w14:paraId="1C2E6B67" w14:textId="77777777" w:rsidR="00D719A8" w:rsidRDefault="00D719A8" w:rsidP="00D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983E" w14:textId="77777777" w:rsidR="00D719A8" w:rsidRDefault="00D71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56D8" w14:textId="77777777" w:rsidR="00D719A8" w:rsidRDefault="00D71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211E" w14:textId="77777777" w:rsidR="00D719A8" w:rsidRDefault="00D7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B412" w14:textId="77777777" w:rsidR="00D719A8" w:rsidRDefault="00D719A8" w:rsidP="00D719A8">
      <w:r>
        <w:separator/>
      </w:r>
    </w:p>
  </w:footnote>
  <w:footnote w:type="continuationSeparator" w:id="0">
    <w:p w14:paraId="37E2BAEC" w14:textId="77777777" w:rsidR="00D719A8" w:rsidRDefault="00D719A8" w:rsidP="00D7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2D09" w14:textId="77777777" w:rsidR="00D719A8" w:rsidRDefault="00D71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4CC2" w14:textId="77777777" w:rsidR="00D719A8" w:rsidRDefault="00D71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7087" w14:textId="77777777" w:rsidR="00D719A8" w:rsidRDefault="00D71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B2"/>
    <w:rsid w:val="000B4420"/>
    <w:rsid w:val="00145928"/>
    <w:rsid w:val="00222020"/>
    <w:rsid w:val="00223ADB"/>
    <w:rsid w:val="00247598"/>
    <w:rsid w:val="002778CE"/>
    <w:rsid w:val="0032215C"/>
    <w:rsid w:val="00420D03"/>
    <w:rsid w:val="00433491"/>
    <w:rsid w:val="004A6EE2"/>
    <w:rsid w:val="004C7930"/>
    <w:rsid w:val="004E0506"/>
    <w:rsid w:val="005C3E42"/>
    <w:rsid w:val="0061084D"/>
    <w:rsid w:val="00695988"/>
    <w:rsid w:val="00722741"/>
    <w:rsid w:val="007E6000"/>
    <w:rsid w:val="008566DC"/>
    <w:rsid w:val="00A340B0"/>
    <w:rsid w:val="00B54CA0"/>
    <w:rsid w:val="00B567CB"/>
    <w:rsid w:val="00C570B2"/>
    <w:rsid w:val="00D719A8"/>
    <w:rsid w:val="00D75D27"/>
    <w:rsid w:val="00D906FA"/>
    <w:rsid w:val="00D90D8C"/>
    <w:rsid w:val="00DA783D"/>
    <w:rsid w:val="00DE48EB"/>
    <w:rsid w:val="00EC55F9"/>
    <w:rsid w:val="00F51650"/>
    <w:rsid w:val="00F51C43"/>
    <w:rsid w:val="00F83781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923E"/>
  <w15:docId w15:val="{865CA123-D3EB-474A-95CE-471FBB7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57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70B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3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9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8CB3-8517-484D-87EA-6DEF249E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Ames, Jessica</cp:lastModifiedBy>
  <cp:revision>13</cp:revision>
  <cp:lastPrinted>2022-03-16T17:38:00Z</cp:lastPrinted>
  <dcterms:created xsi:type="dcterms:W3CDTF">2016-01-24T22:23:00Z</dcterms:created>
  <dcterms:modified xsi:type="dcterms:W3CDTF">2022-03-16T19:52:00Z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2022-03-16T17:38:42Z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f5407c56-502a-41e3-bff9-00b9d5582c45</vt:lpwstr>
  </property>
  <property fmtid="{D5CDD505-2E9C-101B-9397-08002B2CF9AE}" pid="8" name="MSIP_Label_0ee3c538-ec52-435f-ae58-017644bd9513_ContentBits">
    <vt:lpwstr>0</vt:lpwstr>
  </property>
</Properties>
</file>