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1.050pt;height:28.1pt;mso-position-horizontal-relative:char;mso-position-vertical-relative:line" type="#_x0000_t202" filled="true" fillcolor="#a6a6a6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/>
                    <w:ind w:left="3762" w:right="3760"/>
                    <w:jc w:val="center"/>
                  </w:pPr>
                  <w:r>
                    <w:rPr/>
                    <w:t>Chemistry Lab Report Guidelines Updated as of 10/09/17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spacing w:before="2"/>
        <w:rPr>
          <w:b w:val="0"/>
          <w:sz w:val="13"/>
        </w:rPr>
      </w:pPr>
      <w:r>
        <w:rPr/>
        <w:pict>
          <v:group style="position:absolute;margin-left:581.280029pt;margin-top:9.56pt;width:.5pt;height:.5pt;mso-position-horizontal-relative:page;mso-position-vertical-relative:paragraph;z-index:1048;mso-wrap-distance-left:0;mso-wrap-distance-right:0" coordorigin="11626,191" coordsize="10,10">
            <v:rect style="position:absolute;left:11625;top:191;width:10;height:10" filled="true" fillcolor="#000000" stroked="false">
              <v:fill type="solid"/>
            </v:rect>
            <v:rect style="position:absolute;left:11625;top:191;width:10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</w:rPr>
      </w:pPr>
      <w:r>
        <w:rPr/>
        <w:pict>
          <v:group style="position:absolute;margin-left:581.280029pt;margin-top:16.114414pt;width:.5pt;height:.5pt;mso-position-horizontal-relative:page;mso-position-vertical-relative:paragraph;z-index:1072;mso-wrap-distance-left:0;mso-wrap-distance-right:0" coordorigin="11626,322" coordsize="10,10">
            <v:rect style="position:absolute;left:11625;top:322;width:10;height:10" filled="true" fillcolor="#000000" stroked="false">
              <v:fill type="solid"/>
            </v:rect>
            <v:rect style="position:absolute;left:11625;top:322;width:10;height:10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sectPr>
          <w:type w:val="continuous"/>
          <w:pgSz w:w="12240" w:h="15840"/>
          <w:pgMar w:top="720" w:bottom="280" w:left="500" w:right="500"/>
        </w:sectPr>
      </w:pPr>
    </w:p>
    <w:p>
      <w:pPr>
        <w:pStyle w:val="BodyText"/>
        <w:ind w:left="109"/>
        <w:rPr>
          <w:b w:val="0"/>
          <w:sz w:val="20"/>
        </w:rPr>
      </w:pPr>
      <w:r>
        <w:rPr/>
        <w:pict>
          <v:group style="position:absolute;margin-left:36.720016pt;margin-top:59.999729pt;width:9.85pt;height:21.4pt;mso-position-horizontal-relative:page;mso-position-vertical-relative:page;z-index:-8344" coordorigin="734,1200" coordsize="197,428">
            <v:rect style="position:absolute;left:741;top:1207;width:183;height:183" filled="false" stroked="true" strokeweight=".720016pt" strokecolor="#000000">
              <v:stroke dashstyle="solid"/>
            </v:rect>
            <v:rect style="position:absolute;left:741;top:1437;width:183;height:183" filled="false" stroked="true" strokeweight=".72001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.720016pt;margin-top:94.559731pt;width:9.85pt;height:80.2pt;mso-position-horizontal-relative:page;mso-position-vertical-relative:page;z-index:-8320" coordorigin="734,1891" coordsize="197,1604">
            <v:rect style="position:absolute;left:741;top:1898;width:183;height:183" filled="false" stroked="true" strokeweight=".720016pt" strokecolor="#000000">
              <v:stroke dashstyle="solid"/>
            </v:rect>
            <v:rect style="position:absolute;left:741;top:2133;width:183;height:183" filled="false" stroked="true" strokeweight=".720016pt" strokecolor="#000000">
              <v:stroke dashstyle="solid"/>
            </v:rect>
            <v:rect style="position:absolute;left:741;top:2373;width:183;height:183" filled="false" stroked="true" strokeweight=".720016pt" strokecolor="#000000">
              <v:stroke dashstyle="solid"/>
            </v:rect>
            <v:rect style="position:absolute;left:741;top:2603;width:183;height:183" filled="false" stroked="true" strokeweight=".720016pt" strokecolor="#000000">
              <v:stroke dashstyle="solid"/>
            </v:rect>
            <v:rect style="position:absolute;left:741;top:2829;width:183;height:183" filled="false" stroked="true" strokeweight=".720016pt" strokecolor="#000000">
              <v:stroke dashstyle="solid"/>
            </v:rect>
            <v:rect style="position:absolute;left:741;top:3059;width:183;height:183" filled="false" stroked="true" strokeweight=".720016pt" strokecolor="#000000">
              <v:stroke dashstyle="solid"/>
            </v:rect>
            <v:rect style="position:absolute;left:741;top:3304;width:183;height:183" filled="false" stroked="true" strokeweight=".72001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.24pt;margin-top:36pt;width:276pt;height:198.75pt;mso-position-horizontal-relative:page;mso-position-vertical-relative:page;z-index:-8272" coordorigin="605,720" coordsize="5520,3975">
            <v:rect style="position:absolute;left:741;top:3765;width:183;height:183" filled="false" stroked="true" strokeweight=".720016pt" strokecolor="#000000">
              <v:stroke dashstyle="solid"/>
            </v:rect>
            <v:rect style="position:absolute;left:741;top:3995;width:183;height:183" filled="false" stroked="true" strokeweight=".720016pt" strokecolor="#000000">
              <v:stroke dashstyle="solid"/>
            </v:rect>
            <v:shape style="position:absolute;left:609;top:724;width:5511;height:3965" type="#_x0000_t202" filled="false" stroked="true" strokeweight=".48pt" strokecolor="#000000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26" w:val="left" w:leader="none"/>
                      </w:tabs>
                      <w:spacing w:line="252" w:lineRule="auto" w:before="5"/>
                      <w:ind w:left="105" w:right="88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Background </w:t>
                    </w:r>
                    <w:r>
                      <w:rPr>
                        <w:w w:val="105"/>
                        <w:sz w:val="19"/>
                      </w:rPr>
                      <w:t>– part of your PRELAB Assignment (AP Chemistry)</w:t>
                    </w:r>
                  </w:p>
                  <w:p>
                    <w:pPr>
                      <w:spacing w:before="2"/>
                      <w:ind w:left="43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DO NOT copy info from lab worksheet!</w:t>
                    </w:r>
                  </w:p>
                  <w:p>
                    <w:pPr>
                      <w:spacing w:line="252" w:lineRule="auto" w:before="12"/>
                      <w:ind w:left="105" w:right="149" w:firstLine="33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Summary/explanation of the important chemistry topics covered in lab</w:t>
                    </w:r>
                  </w:p>
                  <w:p>
                    <w:pPr>
                      <w:spacing w:before="2"/>
                      <w:ind w:left="43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Explain how the topics relate directly to the lab</w:t>
                    </w:r>
                  </w:p>
                  <w:p>
                    <w:pPr>
                      <w:spacing w:line="264" w:lineRule="auto" w:before="16"/>
                      <w:ind w:left="43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What will your lab be discovering/testing related to the topics What is your experimental question/variables</w:t>
                    </w:r>
                  </w:p>
                  <w:p>
                    <w:pPr>
                      <w:spacing w:line="249" w:lineRule="auto" w:before="0"/>
                      <w:ind w:left="435" w:right="186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Include relevant chemistry vocabulary Relevant Chemical equation(s) Including balancing and states</w:t>
                    </w:r>
                  </w:p>
                  <w:p>
                    <w:pPr>
                      <w:spacing w:line="252" w:lineRule="auto" w:before="9"/>
                      <w:ind w:left="105" w:right="149" w:firstLine="33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Each Equation should be numbered to make referencing easier</w:t>
                    </w:r>
                  </w:p>
                  <w:p>
                    <w:pPr>
                      <w:spacing w:before="2"/>
                      <w:ind w:left="43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Hypothesis if applicable</w:t>
                    </w:r>
                  </w:p>
                  <w:p>
                    <w:pPr>
                      <w:tabs>
                        <w:tab w:pos="1217" w:val="left" w:leader="none"/>
                        <w:tab w:pos="2212" w:val="left" w:leader="none"/>
                        <w:tab w:pos="3873" w:val="left" w:leader="none"/>
                        <w:tab w:pos="4125" w:val="left" w:leader="none"/>
                      </w:tabs>
                      <w:spacing w:line="252" w:lineRule="auto" w:before="12"/>
                      <w:ind w:left="105" w:right="608" w:firstLine="33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If</w:t>
                    </w:r>
                    <w:r>
                      <w:rPr>
                        <w:w w:val="105"/>
                        <w:sz w:val="19"/>
                        <w:u w:val="single"/>
                      </w:rPr>
                      <w:t> </w:t>
                      <w:tab/>
                    </w:r>
                    <w:r>
                      <w:rPr>
                        <w:w w:val="105"/>
                        <w:sz w:val="19"/>
                      </w:rPr>
                      <w:t>,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then</w:t>
                    </w:r>
                    <w:r>
                      <w:rPr>
                        <w:w w:val="105"/>
                        <w:sz w:val="19"/>
                        <w:u w:val="single"/>
                      </w:rPr>
                      <w:t> </w:t>
                      <w:tab/>
                    </w:r>
                    <w:r>
                      <w:rPr>
                        <w:w w:val="105"/>
                        <w:sz w:val="19"/>
                      </w:rPr>
                      <w:t>,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BECAUSE</w:t>
                    </w:r>
                    <w:r>
                      <w:rPr>
                        <w:w w:val="105"/>
                        <w:sz w:val="19"/>
                        <w:u w:val="single"/>
                      </w:rPr>
                      <w:t> </w:t>
                      <w:tab/>
                    </w:r>
                    <w:r>
                      <w:rPr>
                        <w:w w:val="105"/>
                        <w:sz w:val="19"/>
                      </w:rPr>
                      <w:t>.</w:t>
                      <w:tab/>
                      <w:t>Everyone forgets the BECAUSE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part!</w:t>
                    </w:r>
                  </w:p>
                  <w:p>
                    <w:pPr>
                      <w:spacing w:before="17"/>
                      <w:ind w:left="43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Relate it back to the topics covered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11.279999pt;margin-top:38.723789pt;width:100.75pt;height:62.45pt;mso-position-horizontal-relative:page;mso-position-vertical-relative:page;z-index:-8200" coordorigin="6226,774" coordsize="2015,1249">
            <v:rect style="position:absolute;left:6247;top:1274;width:193;height:193" filled="false" stroked="true" strokeweight=".720016pt" strokecolor="#000000">
              <v:stroke dashstyle="solid"/>
            </v:rect>
            <v:rect style="position:absolute;left:6247;top:1538;width:193;height:193" filled="false" stroked="true" strokeweight=".720016pt" strokecolor="#000000">
              <v:stroke dashstyle="solid"/>
            </v:rect>
            <v:shape style="position:absolute;left:6225;top:1562;width:2015;height:461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34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No Sum/Explained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Defined Vocab</w:t>
                    </w:r>
                    <w:r>
                      <w:rPr>
                        <w:rFonts w:ascii="Arial"/>
                        <w:sz w:val="19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225;top:774;width:1759;height:72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Background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Chem Topics</w:t>
                    </w:r>
                  </w:p>
                  <w:p>
                    <w:pPr>
                      <w:spacing w:before="45"/>
                      <w:ind w:left="34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Sum./Explained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20.362518pt;margin-top:63.719772pt;width:9.60022pt;height:9.60022pt;mso-position-horizontal-relative:page;mso-position-vertical-relative:page;z-index:-8176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56.363342pt;margin-top:63.719772pt;width:9.60022pt;height:9.60022pt;mso-position-horizontal-relative:page;mso-position-vertical-relative:page;z-index:-8152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20.362518pt;margin-top:90.119759pt;width:9.60022pt;height:9.60022pt;mso-position-horizontal-relative:page;mso-position-vertical-relative:page;z-index:-8128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56.363342pt;margin-top:90.119759pt;width:9.60022pt;height:9.60022pt;mso-position-horizontal-relative:page;mso-position-vertical-relative:page;z-index:-8104" filled="false" stroked="true" strokeweight=".720016pt" strokecolor="#000000">
            <v:stroke dashstyle="solid"/>
            <w10:wrap type="none"/>
          </v:rect>
        </w:pict>
      </w:r>
      <w:r>
        <w:rPr/>
        <w:pict>
          <v:group style="position:absolute;margin-left:311.279999pt;margin-top:102.959747pt;width:192.35pt;height:51pt;mso-position-horizontal-relative:page;mso-position-vertical-relative:page;z-index:-8056" coordorigin="6226,2059" coordsize="3847,1020">
            <v:rect style="position:absolute;left:6247;top:2066;width:193;height:193" filled="false" stroked="true" strokeweight=".720016pt" strokecolor="#000000">
              <v:stroke dashstyle="solid"/>
            </v:rect>
            <v:shape style="position:absolute;left:6225;top:2090;width:3847;height:989" type="#_x0000_t202" filled="false" stroked="false">
              <v:textbox inset="0,0,0,0">
                <w:txbxContent>
                  <w:p>
                    <w:pPr>
                      <w:tabs>
                        <w:tab w:pos="1060" w:val="left" w:leader="none"/>
                        <w:tab w:pos="2159" w:val="left" w:leader="none"/>
                      </w:tabs>
                      <w:spacing w:line="192" w:lineRule="exact" w:before="0"/>
                      <w:ind w:left="34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Yes</w:t>
                      <w:tab/>
                      <w:t>No</w:t>
                      <w:tab/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Hypothesis (if</w:t>
                    </w:r>
                    <w:r>
                      <w:rPr>
                        <w:rFonts w:ascii="Arial"/>
                        <w:spacing w:val="-6"/>
                        <w:w w:val="105"/>
                        <w:sz w:val="19"/>
                        <w:u w:val="single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app)</w:t>
                    </w:r>
                  </w:p>
                  <w:p>
                    <w:pPr>
                      <w:tabs>
                        <w:tab w:pos="1060" w:val="left" w:leader="none"/>
                        <w:tab w:pos="2159" w:val="left" w:leader="none"/>
                        <w:tab w:pos="2500" w:val="left" w:leader="none"/>
                        <w:tab w:pos="3220" w:val="left" w:leader="none"/>
                      </w:tabs>
                      <w:spacing w:line="290" w:lineRule="auto" w:before="45"/>
                      <w:ind w:left="340" w:right="62" w:hanging="341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Exp.</w:t>
                    </w:r>
                    <w:r>
                      <w:rPr>
                        <w:rFonts w:ascii="Arial"/>
                        <w:spacing w:val="-2"/>
                        <w:w w:val="105"/>
                        <w:sz w:val="19"/>
                        <w:u w:val="single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Q/Variables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ab/>
                      <w:tab/>
                      <w:t>Yes</w:t>
                      <w:tab/>
                      <w:t>No Yes</w:t>
                      <w:tab/>
                      <w:t>No</w:t>
                      <w:tab/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References</w:t>
                    </w:r>
                    <w:r>
                      <w:rPr>
                        <w:rFonts w:ascii="Arial"/>
                        <w:spacing w:val="-4"/>
                        <w:w w:val="105"/>
                        <w:sz w:val="19"/>
                        <w:u w:val="single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(ACS)</w:t>
                    </w:r>
                  </w:p>
                  <w:p>
                    <w:pPr>
                      <w:tabs>
                        <w:tab w:pos="3220" w:val="left" w:leader="none"/>
                      </w:tabs>
                      <w:spacing w:line="218" w:lineRule="exact" w:before="0"/>
                      <w:ind w:left="250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Yes</w:t>
                      <w:tab/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48.36087pt;margin-top:103.319756pt;width:9.60022pt;height:9.60022pt;mso-position-horizontal-relative:page;mso-position-vertical-relative:page;z-index:-8032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20.362518pt;margin-top:116.519775pt;width:9.60022pt;height:9.60022pt;mso-position-horizontal-relative:page;mso-position-vertical-relative:page;z-index:-8008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56.363342pt;margin-top:116.519775pt;width:9.60022pt;height:9.60022pt;mso-position-horizontal-relative:page;mso-position-vertical-relative:page;z-index:-7984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312.360016pt;margin-top:129.719772pt;width:9.60022pt;height:9.60022pt;mso-position-horizontal-relative:page;mso-position-vertical-relative:page;z-index:-7960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348.36087pt;margin-top:129.719772pt;width:9.60022pt;height:9.60022pt;mso-position-horizontal-relative:page;mso-position-vertical-relative:page;z-index:-7936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20.36264pt;margin-top:142.919724pt;width:9.60022pt;height:9.60022pt;mso-position-horizontal-relative:page;mso-position-vertical-relative:page;z-index:-7912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56.363464pt;margin-top:142.919724pt;width:9.60022pt;height:9.60022pt;mso-position-horizontal-relative:page;mso-position-vertical-relative:page;z-index:-7888" filled="false" stroked="true" strokeweight=".720016pt" strokecolor="#000000">
            <v:stroke dashstyle="solid"/>
            <w10:wrap type="none"/>
          </v:rect>
        </w:pict>
      </w:r>
      <w:r>
        <w:rPr/>
        <w:pict>
          <v:group style="position:absolute;margin-left:36.720001pt;margin-top:258.719910pt;width:9.85pt;height:21.4pt;mso-position-horizontal-relative:page;mso-position-vertical-relative:page;z-index:-7864" coordorigin="734,5174" coordsize="197,428">
            <v:rect style="position:absolute;left:741;top:5181;width:183;height:183" filled="false" stroked="true" strokeweight=".72pt" strokecolor="#000000">
              <v:stroke dashstyle="solid"/>
            </v:rect>
            <v:rect style="position:absolute;left:741;top:5412;width:183;height:183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73.080002pt;margin-top:293.639984pt;width:9.120pt;height:9.120pt;mso-position-horizontal-relative:page;mso-position-vertical-relative:page;z-index:-7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80002pt;margin-top:316.679962pt;width:9.120pt;height:9.120pt;mso-position-horizontal-relative:page;mso-position-vertical-relative:page;z-index:-7816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72.720001pt;margin-top:339.359985pt;width:9.85pt;height:67.2pt;mso-position-horizontal-relative:page;mso-position-vertical-relative:page;z-index:-7792" coordorigin="1454,6787" coordsize="197,1344">
            <v:rect style="position:absolute;left:1461;top:6794;width:183;height:183" filled="false" stroked="true" strokeweight=".72pt" strokecolor="#000000">
              <v:stroke dashstyle="solid"/>
            </v:rect>
            <v:rect style="position:absolute;left:1461;top:7020;width:183;height:183" filled="false" stroked="true" strokeweight=".72pt" strokecolor="#000000">
              <v:stroke dashstyle="solid"/>
            </v:rect>
            <v:rect style="position:absolute;left:1461;top:7250;width:183;height:183" filled="false" stroked="true" strokeweight=".72pt" strokecolor="#000000">
              <v:stroke dashstyle="solid"/>
            </v:rect>
            <v:rect style="position:absolute;left:1461;top:7480;width:183;height:183" filled="false" stroked="true" strokeweight=".72pt" strokecolor="#000000">
              <v:stroke dashstyle="solid"/>
            </v:rect>
            <v:rect style="position:absolute;left:1461;top:7711;width:183;height:183" filled="false" stroked="true" strokeweight=".72pt" strokecolor="#000000">
              <v:stroke dashstyle="solid"/>
            </v:rect>
            <v:rect style="position:absolute;left:1461;top:7941;width:183;height:183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71.160034pt;margin-top:247.559952pt;width:9.6pt;height:9.6pt;mso-position-horizontal-relative:page;mso-position-vertical-relative:page;z-index:-7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3.720032pt;margin-top:247.559952pt;width:9.6pt;height:9.6pt;mso-position-horizontal-relative:page;mso-position-vertical-relative:page;z-index:-7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6.52002pt;margin-top:247.559952pt;width:9.6pt;height:9.6pt;mso-position-horizontal-relative:page;mso-position-vertical-relative:page;z-index:-7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9.080017pt;margin-top:247.559952pt;width:9.6pt;height:9.6pt;mso-position-horizontal-relative:page;mso-position-vertical-relative:page;z-index:-7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920013pt;margin-top:247.559952pt;width:9.6pt;height:9.6pt;mso-position-horizontal-relative:page;mso-position-vertical-relative:page;z-index:-7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4.040039pt;margin-top:247.559952pt;width:9.6pt;height:9.6pt;mso-position-horizontal-relative:page;mso-position-vertical-relative:page;z-index:-7648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312pt;margin-top:271.199951pt;width:10.35pt;height:34.35pt;mso-position-horizontal-relative:page;mso-position-vertical-relative:page;z-index:-7624" coordorigin="6240,5424" coordsize="207,687">
            <v:rect style="position:absolute;left:6247;top:5431;width:192;height:192" filled="false" stroked="true" strokeweight=".72pt" strokecolor="#000000">
              <v:stroke dashstyle="solid"/>
            </v:rect>
            <v:rect style="position:absolute;left:6247;top:5671;width:192;height:192" filled="false" stroked="true" strokeweight=".72pt" strokecolor="#000000">
              <v:stroke dashstyle="solid"/>
            </v:rect>
            <v:rect style="position:absolute;left:6247;top:5911;width:192;height:19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20.000031pt;margin-top:271.199951pt;width:10.35pt;height:34.35pt;mso-position-horizontal-relative:page;mso-position-vertical-relative:page;z-index:-7600" coordorigin="8400,5424" coordsize="207,687">
            <v:rect style="position:absolute;left:8407;top:5431;width:192;height:192" filled="false" stroked="true" strokeweight=".72pt" strokecolor="#000000">
              <v:stroke dashstyle="solid"/>
            </v:rect>
            <v:rect style="position:absolute;left:8407;top:5671;width:192;height:192" filled="false" stroked="true" strokeweight=".72pt" strokecolor="#000000">
              <v:stroke dashstyle="solid"/>
            </v:rect>
            <v:rect style="position:absolute;left:8407;top:5911;width:192;height:19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96.680023pt;margin-top:307.559967pt;width:9.6pt;height:9.6pt;mso-position-horizontal-relative:page;mso-position-vertical-relative:page;z-index:-75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0.440002pt;margin-top:307.559967pt;width:9.6pt;height:9.6pt;mso-position-horizontal-relative:page;mso-position-vertical-relative:page;z-index:-7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7.960022pt;margin-top:319.559967pt;width:9.6pt;height:9.6pt;mso-position-horizontal-relative:page;mso-position-vertical-relative:page;z-index:-7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2.360107pt;margin-top:343.559967pt;width:9.6pt;height:9.6pt;mso-position-horizontal-relative:page;mso-position-vertical-relative:page;z-index:-7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9.400116pt;margin-top:343.559967pt;width:9.6pt;height:9.6pt;mso-position-horizontal-relative:page;mso-position-vertical-relative:page;z-index:-7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5.960114pt;margin-top:343.559967pt;width:9.6pt;height:9.6pt;mso-position-horizontal-relative:page;mso-position-vertical-relative:page;z-index:-7456" filled="false" stroked="true" strokeweight=".72pt" strokecolor="#000000">
            <v:stroke dashstyle="solid"/>
            <w10:wrap type="none"/>
          </v:rect>
        </w:pict>
      </w:r>
      <w:r>
        <w:rPr>
          <w:b w:val="0"/>
          <w:sz w:val="20"/>
        </w:rPr>
        <w:pict>
          <v:group style="width:551.050pt;height:198.75pt;mso-position-horizontal-relative:char;mso-position-vertical-relative:line" coordorigin="0,0" coordsize="11021,3975">
            <v:rect style="position:absolute;left:127;top:3751;width:183;height:183" filled="false" stroked="true" strokeweight=".720016pt" strokecolor="#000000">
              <v:stroke dashstyle="solid"/>
            </v:rect>
            <v:line style="position:absolute" from="0,3970" to="5501,3970" stroked="true" strokeweight=".48pt" strokecolor="#000000">
              <v:stroke dashstyle="solid"/>
            </v:line>
            <v:rect style="position:absolute;left:7696;top:26;width:217;height:217" filled="false" stroked="true" strokeweight=".720016pt" strokecolor="#000000">
              <v:stroke dashstyle="solid"/>
            </v:rect>
            <v:rect style="position:absolute;left:8196;top:26;width:217;height:217" filled="false" stroked="true" strokeweight=".720016pt" strokecolor="#000000">
              <v:stroke dashstyle="solid"/>
            </v:rect>
            <v:rect style="position:absolute;left:8690;top:26;width:217;height:217" filled="false" stroked="true" strokeweight=".720016pt" strokecolor="#000000">
              <v:stroke dashstyle="solid"/>
            </v:rect>
            <v:rect style="position:absolute;left:9189;top:26;width:217;height:217" filled="false" stroked="true" strokeweight=".720016pt" strokecolor="#000000">
              <v:stroke dashstyle="solid"/>
            </v:rect>
            <v:line style="position:absolute" from="0,5" to="5501,5" stroked="true" strokeweight=".48pt" strokecolor="#000000">
              <v:stroke dashstyle="solid"/>
            </v:line>
            <v:line style="position:absolute" from="5510,5" to="11011,5" stroked="true" strokeweight=".48pt" strokecolor="#000000">
              <v:stroke dashstyle="solid"/>
            </v:line>
            <v:line style="position:absolute" from="5506,0" to="5506,3974" stroked="true" strokeweight=".48pt" strokecolor="#000000">
              <v:stroke dashstyle="solid"/>
            </v:line>
            <v:line style="position:absolute" from="5510,3970" to="11011,3970" stroked="true" strokeweight=".48pt" strokecolor="#000000">
              <v:stroke dashstyle="solid"/>
            </v:line>
            <v:line style="position:absolute" from="11016,0" to="11016,3974" stroked="true" strokeweight=".48pt" strokecolor="#000000">
              <v:stroke dashstyle="solid"/>
            </v:line>
            <v:shape style="position:absolute;left:8831;top:1106;width:277;height:197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111;top:1106;width:363;height:197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771;top:842;width:1965;height:197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w w:val="105"/>
                        <w:sz w:val="19"/>
                        <w:u w:val="single"/>
                      </w:rPr>
                      <w:t>Chem Rx’s (Bal/St’s)</w:t>
                    </w:r>
                    <w:r>
                      <w:rPr>
                        <w:rFonts w:ascii="Arial" w:hAnsi="Arial"/>
                        <w:sz w:val="19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831;top:578;width:277;height:197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111;top:578;width:363;height:197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771;top:54;width:1964;height:457" type="#_x0000_t202" filled="false" stroked="false">
              <v:textbox inset="0,0,0,0">
                <w:txbxContent>
                  <w:p>
                    <w:pPr>
                      <w:tabs>
                        <w:tab w:pos="776" w:val="left" w:leader="none"/>
                        <w:tab w:pos="1272" w:val="left" w:leader="none"/>
                      </w:tabs>
                      <w:spacing w:line="211" w:lineRule="exact" w:before="0"/>
                      <w:ind w:left="28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2</w:t>
                      <w:tab/>
                      <w:t>3</w:t>
                      <w:tab/>
                      <w:t>4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Topics Related to Lab</w:t>
                    </w:r>
                  </w:p>
                </w:txbxContent>
              </v:textbox>
              <w10:wrap type="none"/>
            </v:shape>
            <v:shape style="position:absolute;left:7554;top:54;width:141;height:216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b w:val="0"/>
          <w:sz w:val="13"/>
        </w:rPr>
      </w:pPr>
      <w:r>
        <w:rPr/>
        <w:pict>
          <v:group style="position:absolute;margin-left:30.24pt;margin-top:9.710016pt;width:551.550pt;height:162pt;mso-position-horizontal-relative:page;mso-position-vertical-relative:paragraph;z-index:1336;mso-wrap-distance-left:0;mso-wrap-distance-right:0" coordorigin="605,194" coordsize="11031,3240">
            <v:rect style="position:absolute;left:9530;top:1660;width:192;height:192" filled="false" stroked="true" strokeweight=".72pt" strokecolor="#000000">
              <v:stroke dashstyle="solid"/>
            </v:rect>
            <v:shape style="position:absolute;left:6120;top:199;width:5511;height:3231" type="#_x0000_t202" filled="false" stroked="true" strokeweight=".48pt" strokecolor="#000000">
              <v:textbox inset="0,0,0,0">
                <w:txbxContent>
                  <w:p>
                    <w:pPr>
                      <w:tabs>
                        <w:tab w:pos="1518" w:val="left" w:leader="none"/>
                        <w:tab w:pos="1969" w:val="left" w:leader="none"/>
                        <w:tab w:pos="2420" w:val="left" w:leader="none"/>
                        <w:tab w:pos="2872" w:val="left" w:leader="none"/>
                        <w:tab w:pos="3790" w:val="left" w:leader="none"/>
                      </w:tabs>
                      <w:spacing w:before="13"/>
                      <w:ind w:left="0" w:right="1063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Table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4</w:t>
                      <w:tab/>
                      <w:t>3</w:t>
                      <w:tab/>
                      <w:t>2</w:t>
                      <w:tab/>
                      <w:t>1</w:t>
                      <w:tab/>
                      <w:t>Quant</w:t>
                      <w:tab/>
                      <w:t>Qual</w:t>
                    </w:r>
                  </w:p>
                  <w:p>
                    <w:pPr>
                      <w:tabs>
                        <w:tab w:pos="2260" w:val="left" w:leader="none"/>
                      </w:tabs>
                      <w:spacing w:before="22"/>
                      <w:ind w:left="10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Observations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ab/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Title</w:t>
                    </w:r>
                  </w:p>
                  <w:p>
                    <w:pPr>
                      <w:tabs>
                        <w:tab w:pos="2600" w:val="left" w:leader="none"/>
                      </w:tabs>
                      <w:spacing w:before="22"/>
                      <w:ind w:left="44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Significant</w:t>
                      <w:tab/>
                      <w:t>Strong /</w:t>
                    </w:r>
                    <w:r>
                      <w:rPr>
                        <w:rFonts w:ascii="Arial"/>
                        <w:spacing w:val="0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Clear</w:t>
                    </w:r>
                  </w:p>
                  <w:p>
                    <w:pPr>
                      <w:tabs>
                        <w:tab w:pos="2600" w:val="left" w:leader="none"/>
                      </w:tabs>
                      <w:spacing w:before="21"/>
                      <w:ind w:left="44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Sufficient</w:t>
                      <w:tab/>
                      <w:t>Good / No</w:t>
                    </w:r>
                    <w:r>
                      <w:rPr>
                        <w:rFonts w:ascii="Arial"/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Rxn</w:t>
                    </w:r>
                  </w:p>
                  <w:p>
                    <w:pPr>
                      <w:tabs>
                        <w:tab w:pos="2600" w:val="left" w:leader="none"/>
                      </w:tabs>
                      <w:spacing w:before="22"/>
                      <w:ind w:left="44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Lacking</w:t>
                      <w:tab/>
                      <w:t>Unclear / What?</w:t>
                    </w:r>
                  </w:p>
                  <w:p>
                    <w:pPr>
                      <w:tabs>
                        <w:tab w:pos="3152" w:val="left" w:leader="none"/>
                        <w:tab w:pos="3626" w:val="left" w:leader="none"/>
                        <w:tab w:pos="4027" w:val="left" w:leader="none"/>
                        <w:tab w:pos="4500" w:val="left" w:leader="none"/>
                      </w:tabs>
                      <w:spacing w:line="264" w:lineRule="auto" w:before="21"/>
                      <w:ind w:left="100" w:right="855" w:firstLine="200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Used ink</w:t>
                    </w:r>
                    <w:r>
                      <w:rPr>
                        <w:rFonts w:ascii="Arial"/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on</w:t>
                    </w:r>
                    <w:r>
                      <w:rPr>
                        <w:rFonts w:ascii="Arial"/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C</w:t>
                    </w:r>
                    <w:r>
                      <w:rPr>
                        <w:rFonts w:ascii="Arial"/>
                        <w:w w:val="105"/>
                        <w:sz w:val="19"/>
                        <w:vertAlign w:val="subscript"/>
                      </w:rPr>
                      <w:t>copy</w:t>
                    </w:r>
                    <w:r>
                      <w:rPr>
                        <w:rFonts w:ascii="Arial"/>
                        <w:w w:val="105"/>
                        <w:sz w:val="19"/>
                        <w:vertAlign w:val="baseline"/>
                      </w:rPr>
                      <w:t>:</w:t>
                      <w:tab/>
                      <w:t>Y</w:t>
                      <w:tab/>
                      <w:t>N </w:t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  <w:vertAlign w:val="baseline"/>
                      </w:rPr>
                      <w:t>Mistakes Cor. w/</w:t>
                    </w:r>
                    <w:r>
                      <w:rPr>
                        <w:rFonts w:ascii="Arial"/>
                        <w:spacing w:val="-5"/>
                        <w:w w:val="105"/>
                        <w:sz w:val="19"/>
                        <w:u w:val="single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  <w:vertAlign w:val="baseline"/>
                      </w:rPr>
                      <w:t>1-line</w:t>
                    </w:r>
                    <w:r>
                      <w:rPr>
                        <w:rFonts w:ascii="Arial"/>
                        <w:spacing w:val="-1"/>
                        <w:w w:val="105"/>
                        <w:sz w:val="19"/>
                        <w:u w:val="single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  <w:u w:val="single"/>
                        <w:vertAlign w:val="baseline"/>
                      </w:rPr>
                      <w:t>strike</w:t>
                    </w:r>
                    <w:r>
                      <w:rPr>
                        <w:rFonts w:ascii="Arial"/>
                        <w:w w:val="105"/>
                        <w:sz w:val="19"/>
                        <w:vertAlign w:val="baseline"/>
                      </w:rPr>
                      <w:t>:</w:t>
                      <w:tab/>
                      <w:t>Y</w:t>
                      <w:tab/>
                      <w:t>N</w:t>
                    </w:r>
                  </w:p>
                  <w:p>
                    <w:pPr>
                      <w:spacing w:line="218" w:lineRule="exact" w:before="0"/>
                      <w:ind w:left="10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Table Appearance</w:t>
                    </w:r>
                  </w:p>
                  <w:p>
                    <w:pPr>
                      <w:tabs>
                        <w:tab w:pos="1981" w:val="left" w:leader="none"/>
                        <w:tab w:pos="2910" w:val="left" w:leader="none"/>
                      </w:tabs>
                      <w:spacing w:before="22"/>
                      <w:ind w:left="44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Pro w/</w:t>
                    </w:r>
                    <w:r>
                      <w:rPr>
                        <w:rFonts w:ascii="Arial"/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Ruler</w:t>
                      <w:tab/>
                      <w:t>Good</w:t>
                      <w:tab/>
                      <w:t>Lacking / No</w:t>
                    </w:r>
                    <w:r>
                      <w:rPr>
                        <w:rFonts w:ascii="Arial"/>
                        <w:spacing w:val="0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609;top:199;width:5511;height:3231" type="#_x0000_t202" filled="false" stroked="true" strokeweight=".48pt" strokecolor="#000000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226" w:val="left" w:leader="none"/>
                      </w:tabs>
                      <w:spacing w:before="5"/>
                      <w:ind w:left="225" w:right="0" w:hanging="12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Observations/Data</w:t>
                    </w:r>
                  </w:p>
                  <w:p>
                    <w:pPr>
                      <w:spacing w:line="252" w:lineRule="auto" w:before="12"/>
                      <w:ind w:left="435" w:right="1173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Qualitative and quantitative! Must have both Lab notebook paper only with data tables</w:t>
                    </w:r>
                    <w:r>
                      <w:rPr>
                        <w:spacing w:val="-1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graphs</w:t>
                    </w:r>
                  </w:p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made/collected DURING the lab</w:t>
                    </w:r>
                  </w:p>
                  <w:p>
                    <w:pPr>
                      <w:spacing w:line="252" w:lineRule="auto" w:before="12"/>
                      <w:ind w:left="105" w:right="0" w:firstLine="1049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Professional appearing (boxes outlined, title – not “Data Table”</w:t>
                    </w:r>
                  </w:p>
                  <w:p>
                    <w:pPr>
                      <w:spacing w:line="252" w:lineRule="auto" w:before="2"/>
                      <w:ind w:left="825" w:right="0" w:firstLine="329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Title</w:t>
                    </w:r>
                    <w:r>
                      <w:rPr>
                        <w:w w:val="105"/>
                        <w:sz w:val="19"/>
                      </w:rPr>
                      <w:t>: Must include the reaction in name or formula, cannot use “Qual or Quant” of…</w:t>
                    </w:r>
                  </w:p>
                  <w:p>
                    <w:pPr>
                      <w:spacing w:line="249" w:lineRule="auto" w:before="2"/>
                      <w:ind w:left="1155" w:right="466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Clear, large, not squished! – use one whole page Sig figs for calculations and measurements Label graphs and</w:t>
                    </w:r>
                    <w:r>
                      <w:rPr>
                        <w:spacing w:val="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tables</w:t>
                    </w:r>
                  </w:p>
                  <w:p>
                    <w:pPr>
                      <w:spacing w:line="252" w:lineRule="auto" w:before="4"/>
                      <w:ind w:left="1155" w:right="1621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Give everything a </w:t>
                    </w:r>
                    <w:r>
                      <w:rPr>
                        <w:i/>
                        <w:w w:val="105"/>
                        <w:sz w:val="19"/>
                      </w:rPr>
                      <w:t>descriptive </w:t>
                    </w:r>
                    <w:r>
                      <w:rPr>
                        <w:w w:val="105"/>
                        <w:sz w:val="19"/>
                      </w:rPr>
                      <w:t>title Units</w:t>
                    </w:r>
                  </w:p>
                  <w:p>
                    <w:pPr>
                      <w:spacing w:before="2"/>
                      <w:ind w:left="115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Black or blue </w:t>
                    </w:r>
                    <w:r>
                      <w:rPr>
                        <w:b/>
                        <w:w w:val="105"/>
                        <w:sz w:val="19"/>
                      </w:rPr>
                      <w:t>INK ONLY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500" w:right="500"/>
        </w:sectPr>
      </w:pPr>
    </w:p>
    <w:p>
      <w:pPr>
        <w:pStyle w:val="BodyText"/>
        <w:ind w:left="104"/>
        <w:rPr>
          <w:b w:val="0"/>
          <w:sz w:val="20"/>
        </w:rPr>
      </w:pPr>
      <w:r>
        <w:rPr/>
        <w:pict>
          <v:rect style="position:absolute;margin-left:37.080002pt;margin-top:48.839905pt;width:9.120209pt;height:9.120209pt;mso-position-horizontal-relative:page;mso-position-vertical-relative:page;z-index:-7192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71.879959pt;width:9.120209pt;height:9.120209pt;mso-position-horizontal-relative:page;mso-position-vertical-relative:page;z-index:-7168" filled="false" stroked="true" strokeweight=".720016pt" strokecolor="#000000">
            <v:stroke dashstyle="solid"/>
            <w10:wrap type="none"/>
          </v:rect>
        </w:pict>
      </w:r>
      <w:r>
        <w:rPr/>
        <w:pict>
          <v:group style="position:absolute;margin-left:36.719994pt;margin-top:94.559914pt;width:9.85pt;height:21.4pt;mso-position-horizontal-relative:page;mso-position-vertical-relative:page;z-index:-7144" coordorigin="734,1891" coordsize="197,428">
            <v:rect style="position:absolute;left:741;top:1898;width:183;height:183" filled="false" stroked="true" strokeweight=".720016pt" strokecolor="#000000">
              <v:stroke dashstyle="solid"/>
            </v:rect>
            <v:rect style="position:absolute;left:741;top:2128;width:183;height:183" filled="false" stroked="true" strokeweight=".72001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1.279999pt;margin-top:36.75pt;width:69.95pt;height:60.65pt;mso-position-horizontal-relative:page;mso-position-vertical-relative:page;z-index:-7096" coordorigin="6226,735" coordsize="1399,1213">
            <v:rect style="position:absolute;left:6247;top:1255;width:193;height:193" filled="false" stroked="true" strokeweight=".720016pt" strokecolor="#000000">
              <v:stroke dashstyle="solid"/>
            </v:rect>
            <v:rect style="position:absolute;left:6247;top:1490;width:193;height:193" filled="false" stroked="true" strokeweight=".720016pt" strokecolor="#000000">
              <v:stroke dashstyle="solid"/>
            </v:rect>
            <v:rect style="position:absolute;left:6247;top:1730;width:193;height:193" filled="false" stroked="true" strokeweight=".720016pt" strokecolor="#000000">
              <v:stroke dashstyle="solid"/>
            </v:rect>
            <v:shape style="position:absolute;left:6225;top:735;width:1399;height:1213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DISCUSSION</w:t>
                    </w:r>
                  </w:p>
                  <w:p>
                    <w:pPr>
                      <w:spacing w:line="261" w:lineRule="auto" w:before="22"/>
                      <w:ind w:left="238" w:right="493" w:hanging="239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Questions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 All Most Few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10.280029pt;margin-top:62.759949pt;width:9.60022pt;height:9.60022pt;mso-position-horizontal-relative:page;mso-position-vertical-relative:page;z-index:-7072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43.880066pt;margin-top:62.759949pt;width:9.60022pt;height:9.60022pt;mso-position-horizontal-relative:page;mso-position-vertical-relative:page;z-index:-7048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12.920044pt;margin-top:86.519974pt;width:9.60022pt;height:9.60022pt;mso-position-horizontal-relative:page;mso-position-vertical-relative:page;z-index:-7024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46.76004pt;margin-top:86.519974pt;width:9.60022pt;height:9.60022pt;mso-position-horizontal-relative:page;mso-position-vertical-relative:page;z-index:-7000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312.359985pt;margin-top:122.279984pt;width:9.60022pt;height:9.60022pt;mso-position-horizontal-relative:page;mso-position-vertical-relative:page;z-index:-6976" filled="false" stroked="true" strokeweight=".720016pt" strokecolor="#000000">
            <v:stroke dashstyle="solid"/>
            <w10:wrap type="none"/>
          </v:rect>
        </w:pict>
      </w:r>
      <w:r>
        <w:rPr/>
        <w:pict>
          <v:group style="position:absolute;margin-left:323.209991pt;margin-top:121.672318pt;width:217.6pt;height:11.5pt;mso-position-horizontal-relative:page;mso-position-vertical-relative:page;z-index:-6928" coordorigin="6464,2433" coordsize="4352,230">
            <v:rect style="position:absolute;left:6804;top:2445;width:193;height:193" filled="false" stroked="true" strokeweight=".720016pt" strokecolor="#000000">
              <v:stroke dashstyle="solid"/>
            </v:rect>
            <v:shape style="position:absolute;left:6464;top:2433;width:4352;height:230" type="#_x0000_t202" filled="false" stroked="false">
              <v:textbox inset="0,0,0,0">
                <w:txbxContent>
                  <w:p>
                    <w:pPr>
                      <w:tabs>
                        <w:tab w:pos="556" w:val="left" w:leader="none"/>
                        <w:tab w:pos="1347" w:val="left" w:leader="none"/>
                        <w:tab w:pos="2259" w:val="left" w:leader="none"/>
                        <w:tab w:pos="2935" w:val="left" w:leader="none"/>
                        <w:tab w:pos="3533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All</w:t>
                      <w:tab/>
                      <w:t>Most</w:t>
                      <w:tab/>
                      <w:t>Few</w:t>
                      <w:tab/>
                      <w:t>Yes</w:t>
                      <w:tab/>
                      <w:t>No</w:t>
                      <w:tab/>
                      <w:t>Accurate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79.800018pt;margin-top:122.279984pt;width:9.60022pt;height:9.60022pt;mso-position-horizontal-relative:page;mso-position-vertical-relative:page;z-index:-6904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25.400024pt;margin-top:122.279984pt;width:9.60022pt;height:9.60022pt;mso-position-horizontal-relative:page;mso-position-vertical-relative:page;z-index:-6880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59.240021pt;margin-top:122.279984pt;width:9.60022pt;height:9.60022pt;mso-position-horizontal-relative:page;mso-position-vertical-relative:page;z-index:-6856" filled="false" stroked="true" strokeweight=".720016pt" strokecolor="#000000">
            <v:stroke dashstyle="solid"/>
            <w10:wrap type="none"/>
          </v:rect>
        </w:pict>
      </w:r>
      <w:r>
        <w:rPr/>
        <w:pict>
          <v:rect style="position:absolute;margin-left:489.000061pt;margin-top:122.279984pt;width:9.60022pt;height:9.60022pt;mso-position-horizontal-relative:page;mso-position-vertical-relative:page;z-index:-6832" filled="false" stroked="true" strokeweight=".720016pt" strokecolor="#000000">
            <v:stroke dashstyle="solid"/>
            <w10:wrap type="none"/>
          </v:rect>
        </w:pict>
      </w:r>
      <w:r>
        <w:rPr>
          <w:b w:val="0"/>
          <w:sz w:val="20"/>
        </w:rPr>
        <w:pict>
          <v:group style="width:551.550pt;height:104.4pt;mso-position-horizontal-relative:char;mso-position-vertical-relative:line" coordorigin="0,0" coordsize="11031,2088">
            <v:rect style="position:absolute;left:7807;top:31;width:217;height:217" filled="false" stroked="true" strokeweight=".720016pt" strokecolor="#000000">
              <v:stroke dashstyle="solid"/>
            </v:rect>
            <v:rect style="position:absolute;left:8301;top:31;width:217;height:217" filled="false" stroked="true" strokeweight=".720016pt" strokecolor="#000000">
              <v:stroke dashstyle="solid"/>
            </v:rect>
            <v:rect style="position:absolute;left:8796;top:31;width:217;height:217" filled="false" stroked="true" strokeweight=".720016pt" strokecolor="#000000">
              <v:stroke dashstyle="solid"/>
            </v:rect>
            <v:rect style="position:absolute;left:9290;top:31;width:217;height:217" filled="false" stroked="true" strokeweight=".720016pt" strokecolor="#000000">
              <v:stroke dashstyle="solid"/>
            </v:rect>
            <v:line style="position:absolute" from="10,5" to="5510,5" stroked="true" strokeweight=".48pt" strokecolor="#000000">
              <v:stroke dashstyle="solid"/>
            </v:line>
            <v:line style="position:absolute" from="5520,5" to="11021,5" stroked="true" strokeweight=".48pt" strokecolor="#000000">
              <v:stroke dashstyle="solid"/>
            </v:line>
            <v:rect style="position:absolute;left:0;top:2078;width:10;height:10" filled="true" fillcolor="#000000" stroked="false">
              <v:fill type="solid"/>
            </v:rect>
            <v:rect style="position:absolute;left:0;top:2078;width:10;height:10" filled="true" fillcolor="#000000" stroked="false">
              <v:fill type="solid"/>
            </v:rect>
            <v:line style="position:absolute" from="10,2083" to="5510,2083" stroked="true" strokeweight=".48pt" strokecolor="#000000">
              <v:stroke dashstyle="solid"/>
            </v:line>
            <v:line style="position:absolute" from="5515,0" to="5515,2078" stroked="true" strokeweight=".48pt" strokecolor="#000000">
              <v:stroke dashstyle="solid"/>
            </v:line>
            <v:rect style="position:absolute;left:5510;top:2078;width:10;height:10" filled="true" fillcolor="#000000" stroked="false">
              <v:fill type="solid"/>
            </v:rect>
            <v:line style="position:absolute" from="5520,2083" to="11021,2083" stroked="true" strokeweight=".48pt" strokecolor="#000000">
              <v:stroke dashstyle="solid"/>
            </v:line>
            <v:line style="position:absolute" from="11026,0" to="11026,2078" stroked="true" strokeweight=".48pt" strokecolor="#000000">
              <v:stroke dashstyle="solid"/>
            </v:line>
            <v:rect style="position:absolute;left:11020;top:2078;width:10;height:10" filled="true" fillcolor="#000000" stroked="false">
              <v:fill type="solid"/>
            </v:rect>
            <v:rect style="position:absolute;left:11020;top:2078;width:10;height:10" filled="true" fillcolor="#000000" stroked="false">
              <v:fill type="solid"/>
            </v:rect>
            <v:shape style="position:absolute;left:7912;top:1478;width:1885;height:23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Calculations w/ work</w:t>
                    </w:r>
                  </w:p>
                </w:txbxContent>
              </v:textbox>
              <w10:wrap type="none"/>
            </v:shape>
            <v:shape style="position:absolute;left:5620;top:1478;width:1511;height:23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Correct Answers</w:t>
                    </w:r>
                  </w:p>
                </w:txbxContent>
              </v:textbox>
              <w10:wrap type="none"/>
            </v:shape>
            <v:shape style="position:absolute;left:8547;top:998;width:280;height:23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871;top:998;width:356;height:23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611;top:758;width:1626;height:23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Questions Copied</w:t>
                    </w:r>
                  </w:p>
                </w:txbxContent>
              </v:textbox>
              <w10:wrap type="none"/>
            </v:shape>
            <v:shape style="position:absolute;left:8491;top:523;width:280;height:23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816;top:523;width:356;height:23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624;top:19;width:1662;height:493" type="#_x0000_t202" filled="false" stroked="false">
              <v:textbox inset="0,0,0,0">
                <w:txbxContent>
                  <w:p>
                    <w:pPr>
                      <w:tabs>
                        <w:tab w:pos="531" w:val="left" w:leader="none"/>
                        <w:tab w:pos="1026" w:val="left" w:leader="none"/>
                        <w:tab w:pos="1521" w:val="left" w:leader="none"/>
                      </w:tabs>
                      <w:spacing w:before="8"/>
                      <w:ind w:left="37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w w:val="105"/>
                        <w:sz w:val="21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  <w:u w:val="single"/>
                      </w:rPr>
                      <w:t>Complete Sent.</w:t>
                    </w:r>
                  </w:p>
                </w:txbxContent>
              </v:textbox>
              <w10:wrap type="none"/>
            </v:shape>
            <v:shape style="position:absolute;left:4;top:4;width:5511;height:2079" type="#_x0000_t202" filled="false" stroked="true" strokeweight=".48pt" strokecolor="#000000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26" w:val="left" w:leader="none"/>
                      </w:tabs>
                      <w:spacing w:before="5"/>
                      <w:ind w:left="225" w:right="0" w:hanging="12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Discussion Questions</w:t>
                    </w:r>
                  </w:p>
                  <w:p>
                    <w:pPr>
                      <w:spacing w:line="252" w:lineRule="auto" w:before="12"/>
                      <w:ind w:left="105" w:right="0" w:firstLine="23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Answers to the lab questions or statements or calculation with work.</w:t>
                    </w:r>
                  </w:p>
                  <w:p>
                    <w:pPr>
                      <w:spacing w:line="252" w:lineRule="auto" w:before="2"/>
                      <w:ind w:left="105" w:right="0" w:firstLine="23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Each question should be numbered and answered in complete sentences</w:t>
                    </w:r>
                  </w:p>
                  <w:p>
                    <w:pPr>
                      <w:spacing w:line="252" w:lineRule="auto" w:before="2"/>
                      <w:ind w:left="33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Restate the question in your answer, don’t copy the question! Will sometimes be done on Carbon Copy paper individually.</w:t>
                    </w:r>
                  </w:p>
                  <w:p>
                    <w:pPr>
                      <w:spacing w:line="252" w:lineRule="auto" w:before="0"/>
                      <w:ind w:left="105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5"/>
                        <w:sz w:val="19"/>
                      </w:rPr>
                      <w:t>Still include this section in the report, but simply say “Refer to </w:t>
                    </w:r>
                    <w:r>
                      <w:rPr>
                        <w:i/>
                        <w:w w:val="105"/>
                        <w:sz w:val="19"/>
                      </w:rPr>
                      <w:t>Carbon Copy pages at the end of the report”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b w:val="0"/>
          <w:sz w:val="20"/>
        </w:rPr>
      </w:r>
    </w:p>
    <w:sectPr>
      <w:pgSz w:w="12240" w:h="15840"/>
      <w:pgMar w:top="72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25" w:hanging="120"/>
      </w:pPr>
      <w:rPr>
        <w:rFonts w:hint="default" w:ascii="Times New Roman" w:hAnsi="Times New Roman" w:eastAsia="Times New Roman" w:cs="Times New Roman"/>
        <w:b/>
        <w:bCs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748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6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4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2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6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8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16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44" w:hanging="1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0"/>
      </w:pPr>
      <w:rPr>
        <w:rFonts w:hint="default" w:ascii="Times New Roman" w:hAnsi="Times New Roman" w:eastAsia="Times New Roman" w:cs="Times New Roman"/>
        <w:b/>
        <w:bCs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640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0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0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0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80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20" w:hanging="12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25" w:hanging="120"/>
      </w:pPr>
      <w:rPr>
        <w:rFonts w:hint="default" w:ascii="Times New Roman" w:hAnsi="Times New Roman" w:eastAsia="Times New Roman" w:cs="Times New Roman"/>
        <w:b/>
        <w:bCs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748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6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4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2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6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8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16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44" w:hanging="120"/>
      </w:pPr>
      <w:rPr>
        <w:rFonts w:hint="default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LabReportGuidelinesCHECKLIST.docx</dc:title>
  <dcterms:created xsi:type="dcterms:W3CDTF">2018-09-17T23:55:15Z</dcterms:created>
  <dcterms:modified xsi:type="dcterms:W3CDTF">2018-09-17T23:55:15Z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Word</vt:lpwstr>
  </property>
  <property fmtid="{D5CDD505-2E9C-101B-9397-08002B2CF9AE}" pid="4" name="LastSaved">
    <vt:filetime>2018-09-17T00:00:00Z</vt:filetime>
  </property>
</Properties>
</file>